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9E83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AE85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1322C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D52D7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93F94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9F9AA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DC71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25121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1D4C9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B8F95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6C2A4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313AE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C29EB"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3DDE3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174B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8ECE0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27E52896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D9613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78720A">
        <w:rPr>
          <w:rFonts w:ascii="Arial" w:hAnsi="Arial" w:cs="Arial"/>
          <w:sz w:val="22"/>
          <w:szCs w:val="22"/>
          <w:lang w:val="en-GB"/>
        </w:rPr>
        <w:t>Visiting cultural events</w:t>
      </w:r>
      <w:bookmarkStart w:id="0" w:name="_GoBack"/>
      <w:bookmarkEnd w:id="0"/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23BC1B2F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8A97C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8ABCC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.201</w:t>
      </w:r>
      <w:r w:rsidR="00CE776C">
        <w:rPr>
          <w:rFonts w:ascii="Arial" w:hAnsi="Arial" w:cs="Arial"/>
          <w:sz w:val="22"/>
          <w:szCs w:val="22"/>
          <w:lang w:val="en-GB"/>
        </w:rPr>
        <w:t>9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31.12.201</w:t>
      </w:r>
      <w:r w:rsidR="00CE776C">
        <w:rPr>
          <w:rFonts w:ascii="Arial" w:hAnsi="Arial" w:cs="Arial"/>
          <w:sz w:val="22"/>
          <w:szCs w:val="22"/>
          <w:lang w:val="en-GB"/>
        </w:rPr>
        <w:t>9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63807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9FCABD" w14:textId="0F428D08" w:rsidR="005362F4" w:rsidRDefault="001A1B63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Creative scholarship “Gifted Experience” </w:t>
            </w:r>
            <w:r w:rsidR="00F845FC">
              <w:rPr>
                <w:rFonts w:ascii="Arial" w:hAnsi="Arial" w:cs="Arial"/>
                <w:sz w:val="22"/>
                <w:szCs w:val="22"/>
                <w:lang w:val="en-GB"/>
              </w:rPr>
              <w:t xml:space="preserve">is meant for </w:t>
            </w:r>
            <w:r w:rsidR="005150C1">
              <w:rPr>
                <w:rFonts w:ascii="Arial" w:hAnsi="Arial" w:cs="Arial"/>
                <w:sz w:val="22"/>
                <w:szCs w:val="22"/>
                <w:lang w:val="en-GB"/>
              </w:rPr>
              <w:t xml:space="preserve">visiting </w:t>
            </w:r>
            <w:r w:rsidR="001164A0">
              <w:rPr>
                <w:rFonts w:ascii="Arial" w:hAnsi="Arial" w:cs="Arial"/>
                <w:sz w:val="22"/>
                <w:szCs w:val="22"/>
                <w:lang w:val="en-GB"/>
              </w:rPr>
              <w:t>cultural events in Estonia during the year 2019.</w:t>
            </w:r>
            <w:r w:rsidR="00912110">
              <w:rPr>
                <w:rFonts w:ascii="Arial" w:hAnsi="Arial" w:cs="Arial"/>
                <w:sz w:val="22"/>
                <w:szCs w:val="22"/>
                <w:lang w:val="en-GB"/>
              </w:rPr>
              <w:t xml:space="preserve"> Watching different performances and spectacles helps to 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have a better knowledge </w:t>
            </w:r>
            <w:r w:rsidR="009921F9">
              <w:rPr>
                <w:rFonts w:ascii="Arial" w:hAnsi="Arial" w:cs="Arial"/>
                <w:sz w:val="22"/>
                <w:szCs w:val="22"/>
                <w:lang w:val="en-GB"/>
              </w:rPr>
              <w:t>about present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>Estonian theatre, music and dance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 fields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37932">
              <w:rPr>
                <w:rFonts w:ascii="Arial" w:hAnsi="Arial" w:cs="Arial"/>
                <w:sz w:val="22"/>
                <w:szCs w:val="22"/>
                <w:lang w:val="en-GB"/>
              </w:rPr>
              <w:t xml:space="preserve">The scholarship covers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tickets for various cultural events (ballet, opera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drama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 and musical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 xml:space="preserve"> performance tickets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classical music concert and </w:t>
            </w:r>
            <w:r w:rsidR="0026220C">
              <w:rPr>
                <w:rFonts w:ascii="Arial" w:hAnsi="Arial" w:cs="Arial"/>
                <w:sz w:val="22"/>
                <w:szCs w:val="22"/>
                <w:lang w:val="en-GB"/>
              </w:rPr>
              <w:t xml:space="preserve">art exhibition tickets) and 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>transport</w:t>
            </w:r>
            <w:r w:rsidR="007D67F4">
              <w:rPr>
                <w:rFonts w:ascii="Arial" w:hAnsi="Arial" w:cs="Arial"/>
                <w:sz w:val="22"/>
                <w:szCs w:val="22"/>
                <w:lang w:val="en-GB"/>
              </w:rPr>
              <w:t>ation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if needed.</w:t>
            </w:r>
          </w:p>
          <w:p w14:paraId="2931929F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415C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37FB3A11" w:rsidR="006152D1" w:rsidRDefault="007D67F4" w:rsidP="0008232C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Tickets for cultural</w:t>
            </w:r>
            <w:r w:rsidR="0078720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events</w:t>
            </w:r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transportation</w:t>
            </w:r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496D3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EC92C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9F766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55F0E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Olen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tutvunud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stipendiumitaotlemiskorraga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nõustun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sellega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>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</w:t>
      </w:r>
      <w:proofErr w:type="gramStart"/>
      <w:r w:rsidRPr="009D3E6D">
        <w:rPr>
          <w:rFonts w:ascii="Arial" w:hAnsi="Arial" w:cs="Arial"/>
          <w:b/>
          <w:i/>
          <w:sz w:val="18"/>
          <w:szCs w:val="18"/>
          <w:lang w:val="en-GB"/>
        </w:rPr>
        <w:t>read</w:t>
      </w:r>
      <w:proofErr w:type="gramEnd"/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ülal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andmed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õiged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AE8D3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8ACE1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AD7B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8E57E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809A4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A17A7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01428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AF8D6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B1492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70FA6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4B9A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16BD" w14:textId="77777777" w:rsidR="00B233D2" w:rsidRDefault="00B233D2" w:rsidP="0094061F">
      <w:pPr>
        <w:spacing w:after="0" w:line="240" w:lineRule="auto"/>
      </w:pPr>
      <w:r>
        <w:separator/>
      </w:r>
    </w:p>
  </w:endnote>
  <w:endnote w:type="continuationSeparator" w:id="0">
    <w:p w14:paraId="4D86E2B4" w14:textId="77777777" w:rsidR="00B233D2" w:rsidRDefault="00B233D2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</w:r>
    <w:proofErr w:type="spellStart"/>
    <w:r w:rsidR="009541EA">
      <w:rPr>
        <w:rFonts w:ascii="Arial" w:hAnsi="Arial" w:cs="Arial"/>
        <w:sz w:val="18"/>
        <w:szCs w:val="18"/>
      </w:rPr>
      <w:t>r</w:t>
    </w:r>
    <w:r w:rsidR="009541EA" w:rsidRPr="009541EA">
      <w:rPr>
        <w:rFonts w:ascii="Arial" w:hAnsi="Arial" w:cs="Arial"/>
        <w:sz w:val="18"/>
        <w:szCs w:val="18"/>
      </w:rPr>
      <w:t>eg</w:t>
    </w:r>
    <w:proofErr w:type="spellEnd"/>
    <w:r w:rsidR="009541EA" w:rsidRPr="009541EA">
      <w:rPr>
        <w:rFonts w:ascii="Arial" w:hAnsi="Arial" w:cs="Arial"/>
        <w:sz w:val="18"/>
        <w:szCs w:val="18"/>
      </w:rPr>
      <w:t xml:space="preserve">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6B1F" w14:textId="77777777" w:rsidR="00B233D2" w:rsidRDefault="00B233D2" w:rsidP="0094061F">
      <w:pPr>
        <w:spacing w:after="0" w:line="240" w:lineRule="auto"/>
      </w:pPr>
      <w:r>
        <w:separator/>
      </w:r>
    </w:p>
  </w:footnote>
  <w:footnote w:type="continuationSeparator" w:id="0">
    <w:p w14:paraId="397CCE94" w14:textId="77777777" w:rsidR="00B233D2" w:rsidRDefault="00B233D2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8232C"/>
    <w:rsid w:val="000934A8"/>
    <w:rsid w:val="000D028C"/>
    <w:rsid w:val="000D46E4"/>
    <w:rsid w:val="0011066C"/>
    <w:rsid w:val="001164A0"/>
    <w:rsid w:val="00157650"/>
    <w:rsid w:val="00164004"/>
    <w:rsid w:val="00182C7F"/>
    <w:rsid w:val="0018426E"/>
    <w:rsid w:val="001A1B63"/>
    <w:rsid w:val="001D2228"/>
    <w:rsid w:val="00215C28"/>
    <w:rsid w:val="002206C8"/>
    <w:rsid w:val="002278FD"/>
    <w:rsid w:val="0024256B"/>
    <w:rsid w:val="0026220C"/>
    <w:rsid w:val="003447DC"/>
    <w:rsid w:val="0036213F"/>
    <w:rsid w:val="003755E8"/>
    <w:rsid w:val="00375B49"/>
    <w:rsid w:val="00375EB0"/>
    <w:rsid w:val="0037746C"/>
    <w:rsid w:val="00390E64"/>
    <w:rsid w:val="00412CC0"/>
    <w:rsid w:val="004171FA"/>
    <w:rsid w:val="004E3939"/>
    <w:rsid w:val="004F72EA"/>
    <w:rsid w:val="005150C1"/>
    <w:rsid w:val="00523764"/>
    <w:rsid w:val="005245E0"/>
    <w:rsid w:val="005362F4"/>
    <w:rsid w:val="00545428"/>
    <w:rsid w:val="005E2850"/>
    <w:rsid w:val="005E3046"/>
    <w:rsid w:val="005E6506"/>
    <w:rsid w:val="00603609"/>
    <w:rsid w:val="00615257"/>
    <w:rsid w:val="006152D1"/>
    <w:rsid w:val="00627326"/>
    <w:rsid w:val="00665CB0"/>
    <w:rsid w:val="00666601"/>
    <w:rsid w:val="006B66AA"/>
    <w:rsid w:val="0071064C"/>
    <w:rsid w:val="00756F94"/>
    <w:rsid w:val="00781F72"/>
    <w:rsid w:val="0078720A"/>
    <w:rsid w:val="007C29EB"/>
    <w:rsid w:val="007D67F4"/>
    <w:rsid w:val="00837932"/>
    <w:rsid w:val="00856113"/>
    <w:rsid w:val="008C6D91"/>
    <w:rsid w:val="008E05C3"/>
    <w:rsid w:val="00912110"/>
    <w:rsid w:val="00920074"/>
    <w:rsid w:val="00925CCB"/>
    <w:rsid w:val="0094061F"/>
    <w:rsid w:val="009541EA"/>
    <w:rsid w:val="00980C2F"/>
    <w:rsid w:val="0098444A"/>
    <w:rsid w:val="00984F4C"/>
    <w:rsid w:val="0099204B"/>
    <w:rsid w:val="009921F9"/>
    <w:rsid w:val="009D3E6D"/>
    <w:rsid w:val="00A800A0"/>
    <w:rsid w:val="00AB5E96"/>
    <w:rsid w:val="00AD0180"/>
    <w:rsid w:val="00AE7C9E"/>
    <w:rsid w:val="00B13874"/>
    <w:rsid w:val="00B14E30"/>
    <w:rsid w:val="00B233D2"/>
    <w:rsid w:val="00B852BD"/>
    <w:rsid w:val="00BA6768"/>
    <w:rsid w:val="00BB676C"/>
    <w:rsid w:val="00BD2F68"/>
    <w:rsid w:val="00BF4B6A"/>
    <w:rsid w:val="00C273BE"/>
    <w:rsid w:val="00CB3CA5"/>
    <w:rsid w:val="00CD5ECE"/>
    <w:rsid w:val="00CE776C"/>
    <w:rsid w:val="00D67D7A"/>
    <w:rsid w:val="00DD25DC"/>
    <w:rsid w:val="00DF2D97"/>
    <w:rsid w:val="00E24C35"/>
    <w:rsid w:val="00E47989"/>
    <w:rsid w:val="00EB3E7A"/>
    <w:rsid w:val="00EE79F2"/>
    <w:rsid w:val="00F21156"/>
    <w:rsid w:val="00F469D5"/>
    <w:rsid w:val="00F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20</cp:revision>
  <dcterms:created xsi:type="dcterms:W3CDTF">2019-01-02T16:25:00Z</dcterms:created>
  <dcterms:modified xsi:type="dcterms:W3CDTF">2019-01-02T16:35:00Z</dcterms:modified>
</cp:coreProperties>
</file>