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65BC" w14:textId="77777777" w:rsidR="00DE0363" w:rsidRPr="0051507E" w:rsidRDefault="00FD49FD" w:rsidP="00FD49FD">
      <w:pPr>
        <w:pStyle w:val="Heading1"/>
        <w:tabs>
          <w:tab w:val="left" w:pos="3261"/>
        </w:tabs>
        <w:spacing w:after="0"/>
        <w:ind w:left="1440"/>
        <w:jc w:val="left"/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t-EE"/>
        </w:rPr>
      </w:pPr>
      <w:r w:rsidRPr="00C443FB">
        <w:rPr>
          <w:rFonts w:ascii="Arial Narrow" w:hAnsi="Arial Narrow"/>
          <w:noProof/>
          <w:color w:val="44546A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649ECA" wp14:editId="612CA224">
            <wp:simplePos x="0" y="0"/>
            <wp:positionH relativeFrom="column">
              <wp:posOffset>26035</wp:posOffset>
            </wp:positionH>
            <wp:positionV relativeFrom="paragraph">
              <wp:posOffset>317</wp:posOffset>
            </wp:positionV>
            <wp:extent cx="1645920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9953"/>
                    <a:stretch/>
                  </pic:blipFill>
                  <pic:spPr bwMode="auto">
                    <a:xfrm>
                      <a:off x="0" y="0"/>
                      <a:ext cx="164592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28"/>
          <w:szCs w:val="28"/>
          <w:lang w:val="et-EE"/>
        </w:rPr>
        <w:br/>
        <w:t xml:space="preserve">       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44546A" w:themeColor="text2"/>
          <w:lang w:val="et-EE"/>
        </w:rPr>
        <w:t>V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44546A" w:themeColor="text2"/>
        </w:rPr>
        <w:t>abakutselise loovisiku</w:t>
      </w:r>
      <w:r w:rsidR="00263D35" w:rsidRPr="0051507E">
        <w:rPr>
          <w:rStyle w:val="Heading1Char"/>
          <w:rFonts w:ascii="Arial Narrow" w:hAnsi="Arial Narrow"/>
          <w:b/>
          <w:bCs/>
          <w:caps/>
          <w:color w:val="44546A" w:themeColor="text2"/>
          <w:lang w:val="en-GB"/>
        </w:rPr>
        <w:t xml:space="preserve"> </w:t>
      </w:r>
      <w:r w:rsidRPr="00C443FB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br/>
        <w:t xml:space="preserve">    </w:t>
      </w:r>
      <w:r w:rsidR="0051507E">
        <w:rPr>
          <w:rStyle w:val="Heading1Char"/>
          <w:rFonts w:ascii="Arial Narrow" w:hAnsi="Arial Narrow"/>
          <w:b/>
          <w:bCs/>
          <w:caps/>
          <w:color w:val="44546A" w:themeColor="text2"/>
          <w:sz w:val="36"/>
          <w:szCs w:val="36"/>
          <w:lang w:val="en-GB"/>
        </w:rPr>
        <w:t xml:space="preserve">  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70AD47" w:themeColor="accent6"/>
        </w:rPr>
        <w:t>loome</w:t>
      </w:r>
      <w:r w:rsidR="00747583" w:rsidRPr="0051507E">
        <w:rPr>
          <w:rStyle w:val="Heading1Char"/>
          <w:rFonts w:ascii="Arial Narrow" w:hAnsi="Arial Narrow"/>
          <w:b/>
          <w:bCs/>
          <w:caps/>
          <w:color w:val="70AD47" w:themeColor="accent6"/>
          <w:lang w:val="et-EE"/>
        </w:rPr>
        <w:t>STIPENDIUMI</w:t>
      </w:r>
      <w:r w:rsidR="00DE0363" w:rsidRPr="0051507E">
        <w:rPr>
          <w:rStyle w:val="Heading1Char"/>
          <w:rFonts w:ascii="Arial Narrow" w:hAnsi="Arial Narrow"/>
          <w:b/>
          <w:bCs/>
          <w:caps/>
          <w:color w:val="70AD47" w:themeColor="accent6"/>
        </w:rPr>
        <w:t xml:space="preserve"> </w:t>
      </w:r>
      <w:r w:rsidR="0051507E" w:rsidRPr="0051507E">
        <w:rPr>
          <w:rStyle w:val="Heading1Char"/>
          <w:rFonts w:ascii="Arial Narrow" w:hAnsi="Arial Narrow"/>
          <w:b/>
          <w:bCs/>
          <w:caps/>
          <w:color w:val="70AD47" w:themeColor="accent6"/>
          <w:lang w:val="et-EE"/>
        </w:rPr>
        <w:t>KASUTAMISE ARUANNE</w:t>
      </w:r>
    </w:p>
    <w:p w14:paraId="732B9DE2" w14:textId="77777777" w:rsidR="00263D35" w:rsidRPr="00C443FB" w:rsidRDefault="00263D35" w:rsidP="00263D35">
      <w:pPr>
        <w:rPr>
          <w:rFonts w:ascii="Arial Narrow" w:hAnsi="Arial Narrow"/>
          <w:color w:val="44546A" w:themeColor="text2"/>
          <w:lang w:val="x-none"/>
        </w:rPr>
      </w:pPr>
    </w:p>
    <w:p w14:paraId="6B54D6F8" w14:textId="77777777" w:rsidR="00FD49FD" w:rsidRPr="00C443FB" w:rsidRDefault="00FD49FD" w:rsidP="00263D35">
      <w:pPr>
        <w:rPr>
          <w:rFonts w:ascii="Arial Narrow" w:hAnsi="Arial Narrow"/>
          <w:color w:val="44546A" w:themeColor="text2"/>
          <w:lang w:val="x-none"/>
        </w:rPr>
      </w:pPr>
    </w:p>
    <w:p w14:paraId="30C7C947" w14:textId="77777777" w:rsidR="00FD49FD" w:rsidRPr="00985405" w:rsidRDefault="004D04A7" w:rsidP="00275FD8">
      <w:pPr>
        <w:jc w:val="left"/>
        <w:rPr>
          <w:rFonts w:ascii="Arial Narrow" w:hAnsi="Arial Narrow"/>
          <w:b/>
          <w:color w:val="44546A" w:themeColor="text2"/>
          <w:sz w:val="28"/>
          <w:szCs w:val="28"/>
          <w:lang w:val="en-GB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 xml:space="preserve">1. </w:t>
      </w:r>
      <w:r w:rsidR="00CD5394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t>LOOMESTIPENDIUMI KASUTAJA</w:t>
      </w:r>
      <w:r w:rsidR="00275FD8" w:rsidRPr="00985405">
        <w:rPr>
          <w:rFonts w:ascii="Arial Narrow" w:hAnsi="Arial Narrow"/>
          <w:b/>
          <w:color w:val="44546A" w:themeColor="text2"/>
          <w:sz w:val="28"/>
          <w:szCs w:val="28"/>
          <w:lang w:val="en-GB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14:paraId="1710DB08" w14:textId="77777777" w:rsidTr="004D04A7">
        <w:trPr>
          <w:trHeight w:val="330"/>
        </w:trPr>
        <w:tc>
          <w:tcPr>
            <w:tcW w:w="3681" w:type="dxa"/>
            <w:shd w:val="clear" w:color="auto" w:fill="F2F2F2" w:themeFill="background1" w:themeFillShade="F2"/>
          </w:tcPr>
          <w:p w14:paraId="7B8172E5" w14:textId="77777777" w:rsidR="00DE0363" w:rsidRPr="00C443FB" w:rsidRDefault="00CD5394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Aruande esitaja</w:t>
            </w:r>
            <w:r w:rsidR="00DE0363" w:rsidRPr="00C443FB">
              <w:rPr>
                <w:rFonts w:ascii="Arial Narrow" w:hAnsi="Arial Narrow"/>
                <w:b/>
                <w:color w:val="44546A" w:themeColor="text2"/>
              </w:rPr>
              <w:t xml:space="preserve"> </w:t>
            </w:r>
            <w:r w:rsidR="00263D35" w:rsidRPr="00C443FB">
              <w:rPr>
                <w:rFonts w:ascii="Arial Narrow" w:hAnsi="Arial Narrow"/>
                <w:b/>
                <w:color w:val="44546A" w:themeColor="text2"/>
              </w:rPr>
              <w:t>ees- ja perekonnanimi</w:t>
            </w:r>
          </w:p>
        </w:tc>
        <w:tc>
          <w:tcPr>
            <w:tcW w:w="5715" w:type="dxa"/>
          </w:tcPr>
          <w:p w14:paraId="3021ADAF" w14:textId="77777777" w:rsidR="00DE0363" w:rsidRPr="00C443FB" w:rsidRDefault="00DE0363" w:rsidP="008C6B97">
            <w:pPr>
              <w:spacing w:before="120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14:paraId="5869FAB4" w14:textId="77777777" w:rsidTr="0087580E">
        <w:trPr>
          <w:trHeight w:val="445"/>
        </w:trPr>
        <w:tc>
          <w:tcPr>
            <w:tcW w:w="3681" w:type="dxa"/>
            <w:shd w:val="clear" w:color="auto" w:fill="F2F2F2" w:themeFill="background1" w:themeFillShade="F2"/>
          </w:tcPr>
          <w:p w14:paraId="7CAF8E2E" w14:textId="77777777" w:rsidR="00DE0363" w:rsidRPr="00C443FB" w:rsidRDefault="00DE0363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Kontakttelefon</w:t>
            </w:r>
          </w:p>
        </w:tc>
        <w:tc>
          <w:tcPr>
            <w:tcW w:w="5715" w:type="dxa"/>
          </w:tcPr>
          <w:p w14:paraId="75EE7777" w14:textId="77777777" w:rsidR="00DE0363" w:rsidRPr="00C443FB" w:rsidRDefault="00DE0363" w:rsidP="008C6B97">
            <w:pPr>
              <w:spacing w:before="120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14:paraId="5E66D4DB" w14:textId="77777777" w:rsidTr="004D04A7">
        <w:trPr>
          <w:trHeight w:val="360"/>
        </w:trPr>
        <w:tc>
          <w:tcPr>
            <w:tcW w:w="3681" w:type="dxa"/>
            <w:shd w:val="clear" w:color="auto" w:fill="F2F2F2" w:themeFill="background1" w:themeFillShade="F2"/>
          </w:tcPr>
          <w:p w14:paraId="74C3A993" w14:textId="77777777" w:rsidR="00263D35" w:rsidRPr="00C443FB" w:rsidRDefault="00263D35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Aadress</w:t>
            </w:r>
          </w:p>
        </w:tc>
        <w:tc>
          <w:tcPr>
            <w:tcW w:w="5715" w:type="dxa"/>
          </w:tcPr>
          <w:p w14:paraId="114D529C" w14:textId="77777777" w:rsidR="00263D35" w:rsidRPr="00C443FB" w:rsidRDefault="00263D35" w:rsidP="008C6B97">
            <w:pPr>
              <w:spacing w:before="120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14:paraId="54186933" w14:textId="77777777" w:rsidTr="004D04A7">
        <w:trPr>
          <w:trHeight w:val="543"/>
        </w:trPr>
        <w:tc>
          <w:tcPr>
            <w:tcW w:w="3681" w:type="dxa"/>
            <w:shd w:val="clear" w:color="auto" w:fill="F2F2F2" w:themeFill="background1" w:themeFillShade="F2"/>
          </w:tcPr>
          <w:p w14:paraId="2A00B984" w14:textId="77777777" w:rsidR="00DE0363" w:rsidRPr="00C443FB" w:rsidRDefault="00263D35" w:rsidP="008C6B97">
            <w:pPr>
              <w:spacing w:before="120"/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E-post</w:t>
            </w:r>
          </w:p>
        </w:tc>
        <w:tc>
          <w:tcPr>
            <w:tcW w:w="5715" w:type="dxa"/>
          </w:tcPr>
          <w:p w14:paraId="78D9BC44" w14:textId="77777777" w:rsidR="00DE0363" w:rsidRPr="00C443FB" w:rsidRDefault="00DE0363" w:rsidP="008C6B97">
            <w:pPr>
              <w:spacing w:before="120" w:after="0"/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14:paraId="0C0E86CF" w14:textId="77777777" w:rsidTr="008C6B97">
        <w:trPr>
          <w:trHeight w:val="79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88A3F7" w14:textId="77777777" w:rsidR="00C443FB" w:rsidRPr="00C443FB" w:rsidRDefault="00CD5394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Loomestipendiumi eraldamise kuupäev</w:t>
            </w:r>
          </w:p>
        </w:tc>
        <w:tc>
          <w:tcPr>
            <w:tcW w:w="5715" w:type="dxa"/>
            <w:vAlign w:val="center"/>
          </w:tcPr>
          <w:p w14:paraId="60071DC9" w14:textId="77777777" w:rsidR="00C443FB" w:rsidRPr="00C443FB" w:rsidRDefault="00C443FB" w:rsidP="0087580E">
            <w:pPr>
              <w:jc w:val="left"/>
              <w:rPr>
                <w:rFonts w:ascii="Arial Narrow" w:hAnsi="Arial Narrow"/>
                <w:color w:val="44546A" w:themeColor="text2"/>
              </w:rPr>
            </w:pPr>
          </w:p>
        </w:tc>
      </w:tr>
    </w:tbl>
    <w:p w14:paraId="24565E0F" w14:textId="77777777" w:rsidR="00275FD8" w:rsidRPr="00985405" w:rsidRDefault="00275FD8">
      <w:pPr>
        <w:rPr>
          <w:color w:val="44546A" w:themeColor="text2"/>
          <w:sz w:val="28"/>
          <w:szCs w:val="28"/>
        </w:rPr>
      </w:pPr>
      <w:r>
        <w:rPr>
          <w:rFonts w:ascii="Arial Narrow" w:hAnsi="Arial Narrow"/>
          <w:b/>
          <w:color w:val="44546A" w:themeColor="text2"/>
        </w:rPr>
        <w:br/>
      </w: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2. </w:t>
      </w:r>
      <w:r w:rsidR="00CD5394">
        <w:rPr>
          <w:rFonts w:ascii="Arial Narrow" w:hAnsi="Arial Narrow"/>
          <w:b/>
          <w:color w:val="44546A" w:themeColor="text2"/>
          <w:sz w:val="28"/>
          <w:szCs w:val="28"/>
        </w:rPr>
        <w:t>LOOMESTIPENDIUMI KASUTAMINE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C443FB" w:rsidRPr="00C443FB" w14:paraId="1103A4AF" w14:textId="77777777" w:rsidTr="006D1435">
        <w:trPr>
          <w:trHeight w:val="1518"/>
        </w:trPr>
        <w:tc>
          <w:tcPr>
            <w:tcW w:w="3681" w:type="dxa"/>
            <w:shd w:val="clear" w:color="auto" w:fill="F2F2F2" w:themeFill="background1" w:themeFillShade="F2"/>
          </w:tcPr>
          <w:p w14:paraId="20633B65" w14:textId="77777777" w:rsidR="006D1435" w:rsidRPr="00C443FB" w:rsidRDefault="006D1435" w:rsidP="004D04A7">
            <w:pPr>
              <w:rPr>
                <w:rFonts w:ascii="Arial Narrow" w:hAnsi="Arial Narrow"/>
                <w:b/>
                <w:color w:val="44546A" w:themeColor="text2"/>
              </w:rPr>
            </w:pPr>
          </w:p>
          <w:p w14:paraId="19EA5248" w14:textId="77777777" w:rsidR="00E80B17" w:rsidRPr="00C443FB" w:rsidRDefault="004D04A7" w:rsidP="004D04A7">
            <w:pPr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Valige toetuse liik</w:t>
            </w:r>
          </w:p>
        </w:tc>
        <w:tc>
          <w:tcPr>
            <w:tcW w:w="5715" w:type="dxa"/>
          </w:tcPr>
          <w:p w14:paraId="4D635DA9" w14:textId="77777777" w:rsidR="004D04A7" w:rsidRPr="00C443FB" w:rsidRDefault="00DC2CFC" w:rsidP="008C6B97">
            <w:pPr>
              <w:spacing w:before="120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4260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loometegevuseks</w:t>
            </w:r>
          </w:p>
          <w:p w14:paraId="780CFD80" w14:textId="77777777" w:rsidR="004D04A7" w:rsidRPr="00C443FB" w:rsidRDefault="00DC2CFC" w:rsidP="004D04A7">
            <w:pPr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-18379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erialane täiendõpe</w:t>
            </w:r>
          </w:p>
          <w:p w14:paraId="256600ED" w14:textId="77777777" w:rsidR="004D04A7" w:rsidRPr="00C443FB" w:rsidRDefault="00DC2CFC" w:rsidP="004D04A7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4917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A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4D04A7" w:rsidRPr="00C443FB">
              <w:rPr>
                <w:rFonts w:ascii="Arial Narrow" w:hAnsi="Arial Narrow"/>
                <w:color w:val="44546A" w:themeColor="text2"/>
              </w:rPr>
              <w:t xml:space="preserve"> õppereis</w:t>
            </w:r>
          </w:p>
          <w:p w14:paraId="553E4D74" w14:textId="77777777" w:rsidR="00E80B17" w:rsidRPr="00C443FB" w:rsidRDefault="00DC2CFC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5133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E80B17" w:rsidRPr="00C443FB">
              <w:rPr>
                <w:rFonts w:ascii="Arial Narrow" w:hAnsi="Arial Narrow"/>
                <w:color w:val="44546A" w:themeColor="text2"/>
              </w:rPr>
              <w:t xml:space="preserve"> osalemine erialastel konverentsidel/ seminaril</w:t>
            </w:r>
          </w:p>
          <w:p w14:paraId="50B37E5D" w14:textId="279E5BBE" w:rsidR="00E80B17" w:rsidRPr="00C443FB" w:rsidRDefault="00DC2CFC" w:rsidP="004D04A7">
            <w:pPr>
              <w:spacing w:after="160" w:line="259" w:lineRule="auto"/>
              <w:jc w:val="left"/>
              <w:rPr>
                <w:rFonts w:ascii="Arial Narrow" w:hAnsi="Arial Narrow"/>
                <w:color w:val="44546A" w:themeColor="text2"/>
              </w:rPr>
            </w:pPr>
            <w:sdt>
              <w:sdtPr>
                <w:rPr>
                  <w:rFonts w:ascii="Arial Narrow" w:hAnsi="Arial Narrow"/>
                  <w:color w:val="44546A" w:themeColor="text2"/>
                </w:rPr>
                <w:id w:val="3282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B17" w:rsidRPr="00C443FB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="00E80B17" w:rsidRPr="00C443FB">
              <w:rPr>
                <w:rFonts w:ascii="Arial Narrow" w:hAnsi="Arial Narrow"/>
                <w:color w:val="44546A" w:themeColor="text2"/>
              </w:rPr>
              <w:t xml:space="preserve"> muu  (täpsustage)</w:t>
            </w:r>
          </w:p>
        </w:tc>
      </w:tr>
      <w:tr w:rsidR="00C443FB" w:rsidRPr="00C443FB" w14:paraId="731812B3" w14:textId="77777777" w:rsidTr="00A37E6B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3D17A75" w14:textId="77777777" w:rsidR="006D1435" w:rsidRPr="00C443FB" w:rsidRDefault="006D1435" w:rsidP="00C443FB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 w:rsidRPr="00C443FB">
              <w:rPr>
                <w:rFonts w:ascii="Arial Narrow" w:hAnsi="Arial Narrow"/>
                <w:b/>
                <w:color w:val="44546A" w:themeColor="text2"/>
              </w:rPr>
              <w:t>Toetuse kasutamise eesmärk</w:t>
            </w:r>
          </w:p>
        </w:tc>
        <w:tc>
          <w:tcPr>
            <w:tcW w:w="5715" w:type="dxa"/>
            <w:vAlign w:val="center"/>
          </w:tcPr>
          <w:p w14:paraId="2653ACC7" w14:textId="77777777"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443FB" w:rsidRPr="00C443FB" w14:paraId="1D589F14" w14:textId="77777777" w:rsidTr="0047059C">
        <w:tc>
          <w:tcPr>
            <w:tcW w:w="3681" w:type="dxa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1C4FA58" w14:textId="02905FC3" w:rsidR="00C443FB" w:rsidRPr="00C443FB" w:rsidRDefault="00AC06B3" w:rsidP="00303D5D">
            <w:pPr>
              <w:jc w:val="left"/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 xml:space="preserve">Loomestipendiumi kasutamise </w:t>
            </w:r>
            <w:r w:rsidR="00303D5D">
              <w:rPr>
                <w:rFonts w:ascii="Arial Narrow" w:hAnsi="Arial Narrow"/>
                <w:b/>
                <w:color w:val="44546A" w:themeColor="text2"/>
              </w:rPr>
              <w:t>ülevaade ja eelarve täitmine</w:t>
            </w:r>
            <w:r>
              <w:rPr>
                <w:rFonts w:ascii="Arial Narrow" w:hAnsi="Arial Narrow"/>
                <w:b/>
                <w:color w:val="44546A" w:themeColor="text2"/>
              </w:rPr>
              <w:t xml:space="preserve"> </w:t>
            </w:r>
          </w:p>
        </w:tc>
        <w:tc>
          <w:tcPr>
            <w:tcW w:w="5715" w:type="dxa"/>
            <w:tcBorders>
              <w:bottom w:val="single" w:sz="4" w:space="0" w:color="E7E6E6" w:themeColor="background2"/>
            </w:tcBorders>
            <w:vAlign w:val="center"/>
          </w:tcPr>
          <w:p w14:paraId="2CC504DF" w14:textId="77777777" w:rsidR="006D1435" w:rsidRPr="00C443FB" w:rsidRDefault="006D1435" w:rsidP="000E0367">
            <w:pPr>
              <w:rPr>
                <w:rFonts w:ascii="Arial Narrow" w:hAnsi="Arial Narrow"/>
                <w:color w:val="44546A" w:themeColor="text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47059C" w14:paraId="742A6DFA" w14:textId="77777777" w:rsidTr="008C6B97"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5844679C" w14:textId="77777777" w:rsidR="0047059C" w:rsidRDefault="0047059C">
            <w:pPr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 xml:space="preserve">Milline oli tegevusest saadud isiklik ja ühiskondlik kasu? </w:t>
            </w:r>
          </w:p>
          <w:p w14:paraId="5347B0E6" w14:textId="77777777" w:rsidR="0047059C" w:rsidRDefault="0047059C">
            <w:pPr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>Kuidas aitas tegevus kaasa maastikuarhitektuuri eriala edendamisele Eestis ja/või mujal maailmas?</w:t>
            </w:r>
          </w:p>
          <w:p w14:paraId="005A509C" w14:textId="2C8BAB98" w:rsidR="0047059C" w:rsidRDefault="0047059C">
            <w:pPr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t xml:space="preserve">(kuni 500 sõna) </w:t>
            </w:r>
          </w:p>
        </w:tc>
        <w:tc>
          <w:tcPr>
            <w:tcW w:w="57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D3171D" w14:textId="59CFF2E5" w:rsidR="00FF3566" w:rsidRDefault="00FF3566">
            <w:pPr>
              <w:rPr>
                <w:rFonts w:ascii="Arial Narrow" w:hAnsi="Arial Narrow"/>
                <w:b/>
                <w:color w:val="44546A" w:themeColor="text2"/>
              </w:rPr>
            </w:pPr>
          </w:p>
          <w:p w14:paraId="6969BA6D" w14:textId="77777777" w:rsidR="00FF3566" w:rsidRPr="008C6B97" w:rsidRDefault="00FF3566">
            <w:pPr>
              <w:rPr>
                <w:rFonts w:ascii="Arial Narrow" w:hAnsi="Arial Narrow"/>
              </w:rPr>
            </w:pPr>
          </w:p>
          <w:p w14:paraId="66B8414D" w14:textId="77777777" w:rsidR="00FF3566" w:rsidRPr="008C6B97" w:rsidRDefault="00FF3566">
            <w:pPr>
              <w:rPr>
                <w:rFonts w:ascii="Arial Narrow" w:hAnsi="Arial Narrow"/>
              </w:rPr>
            </w:pPr>
          </w:p>
          <w:p w14:paraId="3FE0778B" w14:textId="77777777" w:rsidR="00FF3566" w:rsidRPr="008C6B97" w:rsidRDefault="00FF3566">
            <w:pPr>
              <w:rPr>
                <w:rFonts w:ascii="Arial Narrow" w:hAnsi="Arial Narrow"/>
              </w:rPr>
            </w:pPr>
          </w:p>
          <w:p w14:paraId="19A6254B" w14:textId="2156F361" w:rsidR="0047059C" w:rsidRPr="008C6B97" w:rsidRDefault="00FF3566" w:rsidP="008C6B97">
            <w:pPr>
              <w:tabs>
                <w:tab w:val="left" w:pos="15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F3566" w14:paraId="62282728" w14:textId="77777777" w:rsidTr="0047059C">
        <w:tc>
          <w:tcPr>
            <w:tcW w:w="36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6FEF573" w14:textId="593957D9" w:rsidR="00FF3566" w:rsidRDefault="00FF3566" w:rsidP="00FF3566">
            <w:pPr>
              <w:rPr>
                <w:rFonts w:ascii="Arial Narrow" w:hAnsi="Arial Narrow"/>
                <w:b/>
                <w:color w:val="44546A" w:themeColor="text2"/>
              </w:rPr>
            </w:pPr>
            <w:r>
              <w:rPr>
                <w:rFonts w:ascii="Arial Narrow" w:hAnsi="Arial Narrow"/>
                <w:b/>
                <w:color w:val="44546A" w:themeColor="text2"/>
              </w:rPr>
              <w:lastRenderedPageBreak/>
              <w:t xml:space="preserve">Millist kasu saavad toetatud tegevusest teised </w:t>
            </w:r>
            <w:proofErr w:type="spellStart"/>
            <w:r>
              <w:rPr>
                <w:rFonts w:ascii="Arial Narrow" w:hAnsi="Arial Narrow"/>
                <w:b/>
                <w:color w:val="44546A" w:themeColor="text2"/>
              </w:rPr>
              <w:t>EMALi</w:t>
            </w:r>
            <w:proofErr w:type="spellEnd"/>
            <w:r>
              <w:rPr>
                <w:rFonts w:ascii="Arial Narrow" w:hAnsi="Arial Narrow"/>
                <w:b/>
                <w:color w:val="44546A" w:themeColor="text2"/>
              </w:rPr>
              <w:t xml:space="preserve"> liikmed</w:t>
            </w:r>
            <w:r w:rsidR="00ED6559">
              <w:rPr>
                <w:rFonts w:ascii="Arial Narrow" w:hAnsi="Arial Narrow"/>
                <w:b/>
                <w:color w:val="44546A" w:themeColor="text2"/>
              </w:rPr>
              <w:t>?</w:t>
            </w:r>
            <w:r>
              <w:rPr>
                <w:rFonts w:ascii="Arial Narrow" w:hAnsi="Arial Narrow"/>
                <w:b/>
                <w:color w:val="44546A" w:themeColor="text2"/>
              </w:rPr>
              <w:t>*</w:t>
            </w:r>
          </w:p>
        </w:tc>
        <w:tc>
          <w:tcPr>
            <w:tcW w:w="57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B235B" w14:textId="77777777" w:rsidR="00FF3566" w:rsidRDefault="00FF3566">
            <w:pPr>
              <w:rPr>
                <w:rFonts w:ascii="Arial Narrow" w:hAnsi="Arial Narrow"/>
                <w:b/>
                <w:color w:val="44546A" w:themeColor="text2"/>
              </w:rPr>
            </w:pPr>
          </w:p>
        </w:tc>
      </w:tr>
    </w:tbl>
    <w:p w14:paraId="1ACA1220" w14:textId="04DF3268" w:rsidR="0047059C" w:rsidRPr="00FF3566" w:rsidRDefault="00FF3566" w:rsidP="00FF3566">
      <w:pPr>
        <w:rPr>
          <w:rFonts w:ascii="Arial Narrow" w:hAnsi="Arial Narrow"/>
          <w:color w:val="44546A" w:themeColor="text2"/>
          <w:sz w:val="20"/>
          <w:szCs w:val="20"/>
        </w:rPr>
      </w:pPr>
      <w:r w:rsidRPr="00FF3566">
        <w:rPr>
          <w:rFonts w:ascii="Arial Narrow" w:hAnsi="Arial Narrow"/>
          <w:color w:val="44546A" w:themeColor="text2"/>
          <w:sz w:val="20"/>
          <w:szCs w:val="20"/>
        </w:rPr>
        <w:t>* lähtuvalt „Eesti Maastikuarhitektide Liidu vabakutselistele loovisikutele Loometoetuste ja loovisikutele stipendiumite maksmise alused ja kord“ punktile 7.</w:t>
      </w:r>
      <w:r w:rsidR="00663504">
        <w:rPr>
          <w:rFonts w:ascii="Arial Narrow" w:hAnsi="Arial Narrow"/>
          <w:color w:val="44546A" w:themeColor="text2"/>
          <w:sz w:val="20"/>
          <w:szCs w:val="20"/>
        </w:rPr>
        <w:t>7</w:t>
      </w:r>
      <w:bookmarkStart w:id="0" w:name="_GoBack"/>
      <w:bookmarkEnd w:id="0"/>
    </w:p>
    <w:p w14:paraId="131A9B19" w14:textId="77777777" w:rsidR="00FF3566" w:rsidRPr="00C443FB" w:rsidRDefault="00FF3566">
      <w:pPr>
        <w:rPr>
          <w:rFonts w:ascii="Arial Narrow" w:hAnsi="Arial Narrow"/>
          <w:b/>
          <w:color w:val="44546A" w:themeColor="text2"/>
        </w:rPr>
      </w:pPr>
    </w:p>
    <w:p w14:paraId="5526044E" w14:textId="77777777" w:rsidR="00C443FB" w:rsidRPr="00985405" w:rsidRDefault="00275FD8">
      <w:pPr>
        <w:rPr>
          <w:rFonts w:ascii="Arial Narrow" w:hAnsi="Arial Narrow"/>
          <w:b/>
          <w:color w:val="44546A" w:themeColor="text2"/>
          <w:sz w:val="28"/>
          <w:szCs w:val="28"/>
        </w:rPr>
      </w:pPr>
      <w:r w:rsidRPr="00985405">
        <w:rPr>
          <w:rFonts w:ascii="Arial Narrow" w:hAnsi="Arial Narrow"/>
          <w:b/>
          <w:color w:val="44546A" w:themeColor="text2"/>
          <w:sz w:val="28"/>
          <w:szCs w:val="28"/>
        </w:rPr>
        <w:t>3</w:t>
      </w:r>
      <w:r w:rsidR="00C443FB" w:rsidRPr="00985405">
        <w:rPr>
          <w:rFonts w:ascii="Arial Narrow" w:hAnsi="Arial Narrow"/>
          <w:b/>
          <w:color w:val="44546A" w:themeColor="text2"/>
          <w:sz w:val="28"/>
          <w:szCs w:val="28"/>
        </w:rPr>
        <w:t xml:space="preserve">. </w:t>
      </w:r>
      <w:r w:rsidR="0053084B" w:rsidRPr="00985405">
        <w:rPr>
          <w:rFonts w:ascii="Arial Narrow" w:hAnsi="Arial Narrow"/>
          <w:b/>
          <w:color w:val="44546A" w:themeColor="text2"/>
          <w:sz w:val="28"/>
          <w:szCs w:val="28"/>
        </w:rPr>
        <w:t>TAOTLEJA KINNITUS JA ALLKIRI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3084B" w:rsidRPr="00C443FB" w14:paraId="00356B4A" w14:textId="77777777" w:rsidTr="0053084B">
        <w:tc>
          <w:tcPr>
            <w:tcW w:w="9351" w:type="dxa"/>
            <w:vAlign w:val="center"/>
          </w:tcPr>
          <w:p w14:paraId="2E800465" w14:textId="77777777" w:rsidR="0053084B" w:rsidRPr="00E04BB3" w:rsidRDefault="0053084B" w:rsidP="00E04BB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 xml:space="preserve">Kinnitan, et </w:t>
            </w:r>
            <w:r w:rsidR="004374D5">
              <w:rPr>
                <w:rFonts w:ascii="Arial Narrow" w:hAnsi="Arial Narrow"/>
                <w:color w:val="44546A" w:themeColor="text2"/>
              </w:rPr>
              <w:t>olen loomestipendiumi kasutanud taotlu</w:t>
            </w:r>
            <w:r w:rsidR="00E04BB3">
              <w:rPr>
                <w:rFonts w:ascii="Arial Narrow" w:hAnsi="Arial Narrow"/>
                <w:color w:val="44546A" w:themeColor="text2"/>
              </w:rPr>
              <w:t>s</w:t>
            </w:r>
            <w:r w:rsidR="004374D5">
              <w:rPr>
                <w:rFonts w:ascii="Arial Narrow" w:hAnsi="Arial Narrow"/>
                <w:color w:val="44546A" w:themeColor="text2"/>
              </w:rPr>
              <w:t xml:space="preserve">es näidatud </w:t>
            </w:r>
            <w:r w:rsidR="00E04BB3">
              <w:rPr>
                <w:rFonts w:ascii="Arial Narrow" w:hAnsi="Arial Narrow"/>
                <w:color w:val="44546A" w:themeColor="text2"/>
              </w:rPr>
              <w:t xml:space="preserve">eesmärkidel ja </w:t>
            </w:r>
            <w:r w:rsidR="004374D5">
              <w:rPr>
                <w:rFonts w:ascii="Arial Narrow" w:hAnsi="Arial Narrow"/>
                <w:color w:val="44546A" w:themeColor="text2"/>
              </w:rPr>
              <w:t>eelarvele</w:t>
            </w:r>
            <w:r w:rsidR="00E04BB3">
              <w:rPr>
                <w:rFonts w:ascii="Arial Narrow" w:hAnsi="Arial Narrow"/>
                <w:color w:val="44546A" w:themeColor="text2"/>
              </w:rPr>
              <w:t>.</w:t>
            </w:r>
          </w:p>
        </w:tc>
      </w:tr>
    </w:tbl>
    <w:p w14:paraId="1C61AC22" w14:textId="77777777" w:rsidR="0053084B" w:rsidRDefault="0053084B">
      <w:pPr>
        <w:rPr>
          <w:rFonts w:ascii="Arial Narrow" w:hAnsi="Arial Narrow"/>
          <w:b/>
          <w:color w:val="44546A" w:themeColor="text2"/>
        </w:rPr>
      </w:pPr>
    </w:p>
    <w:p w14:paraId="6A155B4F" w14:textId="77777777" w:rsidR="0053084B" w:rsidRDefault="00CD5394">
      <w:pPr>
        <w:rPr>
          <w:rFonts w:ascii="Arial Narrow" w:hAnsi="Arial Narrow"/>
          <w:b/>
          <w:color w:val="44546A" w:themeColor="text2"/>
        </w:rPr>
      </w:pPr>
      <w:r>
        <w:rPr>
          <w:rFonts w:ascii="Arial Narrow" w:hAnsi="Arial Narrow"/>
          <w:b/>
          <w:color w:val="44546A" w:themeColor="text2"/>
        </w:rPr>
        <w:t>Aruande koostaja</w:t>
      </w:r>
      <w:r w:rsidR="0053084B">
        <w:rPr>
          <w:rFonts w:ascii="Arial Narrow" w:hAnsi="Arial Narrow"/>
          <w:b/>
          <w:color w:val="44546A" w:themeColor="text2"/>
        </w:rPr>
        <w:t xml:space="preserve"> allkiri: </w:t>
      </w:r>
    </w:p>
    <w:p w14:paraId="505CCE73" w14:textId="77777777" w:rsidR="00275FD8" w:rsidRDefault="00275FD8">
      <w:pPr>
        <w:rPr>
          <w:rFonts w:ascii="Arial Narrow" w:hAnsi="Arial Narrow"/>
          <w:b/>
          <w:color w:val="44546A" w:themeColor="text2"/>
        </w:rPr>
      </w:pPr>
    </w:p>
    <w:p w14:paraId="1368E912" w14:textId="77777777" w:rsidR="0053084B" w:rsidRDefault="00CD5394">
      <w:pPr>
        <w:rPr>
          <w:rFonts w:ascii="Arial Narrow" w:hAnsi="Arial Narrow"/>
          <w:b/>
          <w:color w:val="44546A" w:themeColor="text2"/>
        </w:rPr>
      </w:pPr>
      <w:r>
        <w:rPr>
          <w:rFonts w:ascii="Arial Narrow" w:hAnsi="Arial Narrow"/>
          <w:b/>
          <w:color w:val="44546A" w:themeColor="text2"/>
        </w:rPr>
        <w:t>Aruande</w:t>
      </w:r>
      <w:r w:rsidR="0053084B">
        <w:rPr>
          <w:rFonts w:ascii="Arial Narrow" w:hAnsi="Arial Narrow"/>
          <w:b/>
          <w:color w:val="44546A" w:themeColor="text2"/>
        </w:rPr>
        <w:t xml:space="preserve"> esitamise kuupäev:</w:t>
      </w:r>
    </w:p>
    <w:p w14:paraId="3AC22278" w14:textId="77777777" w:rsidR="0053084B" w:rsidRDefault="0053084B">
      <w:pPr>
        <w:rPr>
          <w:rFonts w:ascii="Arial Narrow" w:hAnsi="Arial Narrow"/>
          <w:b/>
          <w:color w:val="44546A" w:themeColor="text2"/>
        </w:rPr>
      </w:pPr>
    </w:p>
    <w:p w14:paraId="44B121A5" w14:textId="77777777" w:rsidR="0053084B" w:rsidRPr="00C443FB" w:rsidRDefault="0053084B">
      <w:pPr>
        <w:rPr>
          <w:rFonts w:ascii="Arial Narrow" w:hAnsi="Arial Narrow"/>
          <w:color w:val="44546A" w:themeColor="text2"/>
        </w:rPr>
      </w:pPr>
    </w:p>
    <w:sectPr w:rsidR="0053084B" w:rsidRPr="00C443FB" w:rsidSect="0098540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1636" w14:textId="77777777" w:rsidR="00DC2CFC" w:rsidRDefault="00DC2CFC" w:rsidP="00985405">
      <w:pPr>
        <w:spacing w:after="0"/>
      </w:pPr>
      <w:r>
        <w:separator/>
      </w:r>
    </w:p>
  </w:endnote>
  <w:endnote w:type="continuationSeparator" w:id="0">
    <w:p w14:paraId="3BF8DFA8" w14:textId="77777777" w:rsidR="00DC2CFC" w:rsidRDefault="00DC2CFC" w:rsidP="00985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58E4C" w14:textId="77777777" w:rsidR="00985405" w:rsidRDefault="00985405" w:rsidP="00985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D0F564" w14:textId="77777777" w:rsidR="00985405" w:rsidRDefault="0098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D89E" w14:textId="77777777" w:rsidR="00DC2CFC" w:rsidRDefault="00DC2CFC" w:rsidP="00985405">
      <w:pPr>
        <w:spacing w:after="0"/>
      </w:pPr>
      <w:r>
        <w:separator/>
      </w:r>
    </w:p>
  </w:footnote>
  <w:footnote w:type="continuationSeparator" w:id="0">
    <w:p w14:paraId="4F1676C4" w14:textId="77777777" w:rsidR="00DC2CFC" w:rsidRDefault="00DC2CFC" w:rsidP="00985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43EC" w14:textId="77777777" w:rsidR="00985405" w:rsidRPr="00985405" w:rsidRDefault="00985405" w:rsidP="00985405">
    <w:pPr>
      <w:pStyle w:val="Header"/>
      <w:jc w:val="right"/>
      <w:rPr>
        <w:rFonts w:ascii="Arial Narrow" w:hAnsi="Arial Narrow"/>
        <w:b/>
        <w:color w:val="44546A" w:themeColor="text2"/>
        <w:sz w:val="16"/>
        <w:szCs w:val="16"/>
        <w:lang w:val="en-GB"/>
      </w:rPr>
    </w:pPr>
    <w:r w:rsidRPr="00985405">
      <w:rPr>
        <w:rFonts w:ascii="Arial Narrow" w:hAnsi="Arial Narrow"/>
        <w:b/>
        <w:color w:val="44546A" w:themeColor="text2"/>
        <w:sz w:val="16"/>
        <w:szCs w:val="16"/>
        <w:lang w:val="en-GB"/>
      </w:rPr>
      <w:t xml:space="preserve">VABAKUTSELISE LOOVISIKU LOOMESTIPENDIUMI </w:t>
    </w:r>
    <w:r w:rsidR="0051507E">
      <w:rPr>
        <w:rFonts w:ascii="Arial Narrow" w:hAnsi="Arial Narrow"/>
        <w:b/>
        <w:color w:val="44546A" w:themeColor="text2"/>
        <w:sz w:val="16"/>
        <w:szCs w:val="16"/>
        <w:lang w:val="en-GB"/>
      </w:rPr>
      <w:t>KASUTAMISE ARUANNE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DF8"/>
    <w:multiLevelType w:val="hybridMultilevel"/>
    <w:tmpl w:val="75D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6BA"/>
    <w:multiLevelType w:val="hybridMultilevel"/>
    <w:tmpl w:val="10AC13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84786"/>
    <w:multiLevelType w:val="hybridMultilevel"/>
    <w:tmpl w:val="7826D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63"/>
    <w:rsid w:val="000577AA"/>
    <w:rsid w:val="000E371A"/>
    <w:rsid w:val="00166563"/>
    <w:rsid w:val="0025200A"/>
    <w:rsid w:val="00263D35"/>
    <w:rsid w:val="00264E1B"/>
    <w:rsid w:val="00275FD8"/>
    <w:rsid w:val="00294AD3"/>
    <w:rsid w:val="002B6DB1"/>
    <w:rsid w:val="002D4000"/>
    <w:rsid w:val="00303D5D"/>
    <w:rsid w:val="0034452B"/>
    <w:rsid w:val="00345A1F"/>
    <w:rsid w:val="003D4048"/>
    <w:rsid w:val="003E5851"/>
    <w:rsid w:val="004374D5"/>
    <w:rsid w:val="004544CA"/>
    <w:rsid w:val="0047059C"/>
    <w:rsid w:val="00474FEE"/>
    <w:rsid w:val="004D04A7"/>
    <w:rsid w:val="004D2E71"/>
    <w:rsid w:val="004D75B7"/>
    <w:rsid w:val="004E5A47"/>
    <w:rsid w:val="005055CD"/>
    <w:rsid w:val="0051507E"/>
    <w:rsid w:val="0053084B"/>
    <w:rsid w:val="00570EA8"/>
    <w:rsid w:val="00663504"/>
    <w:rsid w:val="006D1435"/>
    <w:rsid w:val="00747583"/>
    <w:rsid w:val="007D6ABC"/>
    <w:rsid w:val="0087580E"/>
    <w:rsid w:val="008B14B6"/>
    <w:rsid w:val="008C6B97"/>
    <w:rsid w:val="008D7419"/>
    <w:rsid w:val="00977342"/>
    <w:rsid w:val="00985405"/>
    <w:rsid w:val="00A37E6B"/>
    <w:rsid w:val="00A9249C"/>
    <w:rsid w:val="00AC06B3"/>
    <w:rsid w:val="00B41231"/>
    <w:rsid w:val="00C20C7F"/>
    <w:rsid w:val="00C443FB"/>
    <w:rsid w:val="00CD5394"/>
    <w:rsid w:val="00D56D79"/>
    <w:rsid w:val="00DC2CFC"/>
    <w:rsid w:val="00DE0363"/>
    <w:rsid w:val="00DF19ED"/>
    <w:rsid w:val="00E04BB3"/>
    <w:rsid w:val="00E13A9A"/>
    <w:rsid w:val="00E34CC4"/>
    <w:rsid w:val="00E80B17"/>
    <w:rsid w:val="00ED6559"/>
    <w:rsid w:val="00ED6C64"/>
    <w:rsid w:val="00EF0E54"/>
    <w:rsid w:val="00EF3A2C"/>
    <w:rsid w:val="00FD49FD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5750A"/>
  <w15:chartTrackingRefBased/>
  <w15:docId w15:val="{33D7C139-DB5B-475E-ABFE-2FD3F1B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63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3"/>
    <w:pPr>
      <w:keepNext/>
      <w:spacing w:after="240"/>
      <w:outlineLvl w:val="0"/>
    </w:pPr>
    <w:rPr>
      <w:rFonts w:eastAsia="SimSun"/>
      <w:b/>
      <w:bCs/>
      <w:cap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63"/>
    <w:rPr>
      <w:rFonts w:ascii="Times New Roman" w:eastAsia="SimSun" w:hAnsi="Times New Roman" w:cs="Times New Roman"/>
      <w:b/>
      <w:bCs/>
      <w:cap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DE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231"/>
  </w:style>
  <w:style w:type="table" w:styleId="PlainTable2">
    <w:name w:val="Plain Table 2"/>
    <w:basedOn w:val="TableNormal"/>
    <w:uiPriority w:val="42"/>
    <w:rsid w:val="00263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3D35"/>
    <w:rPr>
      <w:color w:val="808080"/>
    </w:rPr>
  </w:style>
  <w:style w:type="paragraph" w:styleId="ListParagraph">
    <w:name w:val="List Paragraph"/>
    <w:basedOn w:val="Normal"/>
    <w:uiPriority w:val="34"/>
    <w:qFormat/>
    <w:rsid w:val="004D04A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0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0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5D"/>
    <w:rPr>
      <w:rFonts w:ascii="Times New Roman" w:eastAsia="Calibri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D5D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5D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9EBD-0EB0-483A-A576-C61FF9F7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mineakaplinski@gmail.com</cp:lastModifiedBy>
  <cp:revision>8</cp:revision>
  <dcterms:created xsi:type="dcterms:W3CDTF">2018-02-20T17:23:00Z</dcterms:created>
  <dcterms:modified xsi:type="dcterms:W3CDTF">2018-05-31T07:21:00Z</dcterms:modified>
</cp:coreProperties>
</file>