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1624" w:rsidRPr="00AD1624" w:rsidRDefault="0024576C" w:rsidP="00AD1624">
      <w:pPr>
        <w:pStyle w:val="Normal1"/>
        <w:spacing w:after="360"/>
        <w:ind w:left="720"/>
        <w:jc w:val="center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32"/>
          <w:szCs w:val="32"/>
        </w:rPr>
        <w:t>KODUKORD</w:t>
      </w:r>
      <w:r w:rsidRPr="001053E9">
        <w:rPr>
          <w:rFonts w:ascii="Baar Antropos" w:hAnsi="Baar Antropos"/>
          <w:b/>
          <w:sz w:val="28"/>
          <w:szCs w:val="28"/>
        </w:rPr>
        <w:br/>
      </w:r>
      <w:r w:rsidR="00AD1624">
        <w:rPr>
          <w:rFonts w:ascii="Baar Antropos" w:hAnsi="Baar Antropos"/>
          <w:i/>
          <w:sz w:val="20"/>
          <w:szCs w:val="20"/>
        </w:rPr>
        <w:t xml:space="preserve">  </w:t>
      </w:r>
      <w:r w:rsidR="00AD1624" w:rsidRPr="007036E5">
        <w:rPr>
          <w:rFonts w:ascii="Baar Antropos" w:hAnsi="Baar Antropos"/>
          <w:i/>
          <w:sz w:val="20"/>
          <w:szCs w:val="20"/>
        </w:rPr>
        <w:t>Kinnitatud</w:t>
      </w:r>
      <w:r w:rsidR="00AD1624">
        <w:rPr>
          <w:rFonts w:ascii="Baar Antropos" w:hAnsi="Baar Antropos"/>
          <w:i/>
          <w:sz w:val="20"/>
          <w:szCs w:val="20"/>
        </w:rPr>
        <w:t xml:space="preserve"> </w:t>
      </w:r>
      <w:r w:rsidR="00AD1624" w:rsidRPr="007036E5">
        <w:rPr>
          <w:rFonts w:ascii="Baar Antropos" w:hAnsi="Baar Antropos"/>
          <w:i/>
          <w:sz w:val="20"/>
          <w:szCs w:val="20"/>
        </w:rPr>
        <w:t>Ilmapuu Waldorflasteaia kolleegiumis</w:t>
      </w:r>
      <w:r w:rsidR="00685178">
        <w:rPr>
          <w:rFonts w:ascii="Baar Antropos" w:hAnsi="Baar Antropos"/>
          <w:i/>
          <w:sz w:val="20"/>
          <w:szCs w:val="20"/>
        </w:rPr>
        <w:t xml:space="preserve"> 2024/2025 õ-aastal</w:t>
      </w:r>
    </w:p>
    <w:p w:rsidR="007036E5" w:rsidRPr="001053E9" w:rsidRDefault="0024576C" w:rsidP="00AD1624">
      <w:pPr>
        <w:pStyle w:val="Normal1"/>
        <w:spacing w:before="240" w:after="160"/>
        <w:jc w:val="center"/>
        <w:rPr>
          <w:rFonts w:ascii="Baar Antropos" w:hAnsi="Baar Antropos"/>
          <w:b/>
          <w:sz w:val="32"/>
          <w:szCs w:val="32"/>
        </w:rPr>
      </w:pPr>
      <w:r w:rsidRPr="001053E9">
        <w:rPr>
          <w:rFonts w:ascii="Baar Antropos" w:hAnsi="Baar Antropos"/>
          <w:b/>
          <w:sz w:val="28"/>
          <w:szCs w:val="28"/>
        </w:rPr>
        <w:br/>
      </w:r>
    </w:p>
    <w:p w:rsidR="008C1752" w:rsidRPr="001053E9" w:rsidRDefault="0024576C" w:rsidP="001053E9">
      <w:pPr>
        <w:pStyle w:val="Normal1"/>
        <w:numPr>
          <w:ilvl w:val="0"/>
          <w:numId w:val="10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Meie töö põhimõtted</w:t>
      </w:r>
    </w:p>
    <w:p w:rsidR="008C1752" w:rsidRPr="007036E5" w:rsidRDefault="0024576C" w:rsidP="007036E5">
      <w:pPr>
        <w:pStyle w:val="Normal1"/>
        <w:numPr>
          <w:ilvl w:val="0"/>
          <w:numId w:val="1"/>
        </w:numPr>
        <w:spacing w:after="240"/>
        <w:jc w:val="both"/>
        <w:rPr>
          <w:rFonts w:ascii="Baar Antropos" w:hAnsi="Baar Antropos"/>
          <w:color w:val="262626"/>
          <w:sz w:val="24"/>
          <w:szCs w:val="24"/>
        </w:rPr>
      </w:pPr>
      <w:r w:rsidRPr="001053E9">
        <w:rPr>
          <w:rFonts w:ascii="Baar Antropos" w:hAnsi="Baar Antropos"/>
          <w:color w:val="262626"/>
          <w:sz w:val="24"/>
          <w:szCs w:val="24"/>
        </w:rPr>
        <w:t xml:space="preserve">Meie lasteaed järgib oma töös waldorfpedagoogika põhimõtteid, mille üheks oluliseks osaks on </w:t>
      </w:r>
      <w:r w:rsidRPr="001053E9">
        <w:rPr>
          <w:rFonts w:ascii="Baar Antropos" w:hAnsi="Baar Antropos"/>
          <w:b/>
          <w:color w:val="262626"/>
          <w:sz w:val="24"/>
          <w:szCs w:val="24"/>
        </w:rPr>
        <w:t>rütmilisus</w:t>
      </w:r>
      <w:r w:rsidRPr="001053E9">
        <w:rPr>
          <w:rFonts w:ascii="Baar Antropos" w:hAnsi="Baar Antropos"/>
          <w:color w:val="262626"/>
          <w:sz w:val="24"/>
          <w:szCs w:val="24"/>
        </w:rPr>
        <w:t>. Nendeks on päeva-, nädala- ja loodusrütmid, mis toetavad lapse arengut ja on kogu meie töö aluseks.</w:t>
      </w:r>
    </w:p>
    <w:p w:rsidR="008C1752" w:rsidRPr="001053E9" w:rsidRDefault="0024576C" w:rsidP="001053E9">
      <w:pPr>
        <w:pStyle w:val="Normal1"/>
        <w:numPr>
          <w:ilvl w:val="0"/>
          <w:numId w:val="45"/>
        </w:numPr>
        <w:spacing w:after="240"/>
        <w:jc w:val="both"/>
        <w:rPr>
          <w:rFonts w:ascii="Baar Antropos" w:hAnsi="Baar Antropos"/>
          <w:color w:val="262626"/>
          <w:sz w:val="24"/>
          <w:szCs w:val="24"/>
        </w:rPr>
      </w:pPr>
      <w:r w:rsidRPr="001053E9">
        <w:rPr>
          <w:rFonts w:ascii="Baar Antropos" w:hAnsi="Baar Antropos"/>
          <w:color w:val="262626"/>
          <w:sz w:val="24"/>
          <w:szCs w:val="24"/>
        </w:rPr>
        <w:t xml:space="preserve">Väga oluliseks lapse arengut toetavaks tegevuseks on </w:t>
      </w:r>
      <w:r w:rsidRPr="001053E9">
        <w:rPr>
          <w:rFonts w:ascii="Baar Antropos" w:hAnsi="Baar Antropos"/>
          <w:b/>
          <w:color w:val="262626"/>
          <w:sz w:val="24"/>
          <w:szCs w:val="24"/>
        </w:rPr>
        <w:t>vaba mäng</w:t>
      </w:r>
      <w:r w:rsidRPr="001053E9">
        <w:rPr>
          <w:rFonts w:ascii="Baar Antropos" w:hAnsi="Baar Antropos"/>
          <w:color w:val="262626"/>
          <w:sz w:val="24"/>
          <w:szCs w:val="24"/>
        </w:rPr>
        <w:t xml:space="preserve">, millele lisanduvad iga päev </w:t>
      </w:r>
      <w:r w:rsidRPr="001053E9">
        <w:rPr>
          <w:rFonts w:ascii="Baar Antropos" w:hAnsi="Baar Antropos"/>
          <w:b/>
          <w:color w:val="262626"/>
          <w:sz w:val="24"/>
          <w:szCs w:val="24"/>
        </w:rPr>
        <w:t>erinevad tegevused</w:t>
      </w:r>
      <w:r w:rsidRPr="001053E9">
        <w:rPr>
          <w:rFonts w:ascii="Baar Antropos" w:hAnsi="Baar Antropos"/>
          <w:color w:val="262626"/>
          <w:sz w:val="24"/>
          <w:szCs w:val="24"/>
        </w:rPr>
        <w:t xml:space="preserve"> (laulmine, liikumine, sõrme- ja lavastusmängud, küpsetamine jms).</w:t>
      </w:r>
    </w:p>
    <w:p w:rsidR="008C1752" w:rsidRPr="001053E9" w:rsidRDefault="0024576C">
      <w:pPr>
        <w:pStyle w:val="Normal1"/>
        <w:numPr>
          <w:ilvl w:val="0"/>
          <w:numId w:val="2"/>
        </w:numPr>
        <w:spacing w:after="360"/>
        <w:jc w:val="both"/>
        <w:rPr>
          <w:rFonts w:ascii="Baar Antropos" w:hAnsi="Baar Antropos"/>
          <w:color w:val="262626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Toetudes erinevatele uuringutele, antroposoofilisele maailmavaatele ja isiklikele  kogemustele arvuti ja tv kasutuse osas varases lapseeas, palume vanematel hoida eelkooliealised lapsed võimalikult </w:t>
      </w:r>
      <w:r w:rsidRPr="001053E9">
        <w:rPr>
          <w:rFonts w:ascii="Baar Antropos" w:hAnsi="Baar Antropos"/>
          <w:b/>
          <w:sz w:val="24"/>
          <w:szCs w:val="24"/>
        </w:rPr>
        <w:t>nutiseadme- ja tv-vabad.</w:t>
      </w:r>
    </w:p>
    <w:p w:rsidR="008C1752" w:rsidRPr="001053E9" w:rsidRDefault="001053E9">
      <w:pPr>
        <w:pStyle w:val="Normal1"/>
        <w:spacing w:before="240"/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br/>
      </w:r>
    </w:p>
    <w:p w:rsidR="008C1752" w:rsidRPr="001053E9" w:rsidRDefault="0024576C" w:rsidP="00685178">
      <w:pPr>
        <w:pStyle w:val="Normal1"/>
        <w:numPr>
          <w:ilvl w:val="0"/>
          <w:numId w:val="10"/>
        </w:numPr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 xml:space="preserve"> Lasteaeda registreerimine, harjutamine, kohatasu, lepingu lõpetamine</w:t>
      </w:r>
    </w:p>
    <w:p w:rsidR="001053E9" w:rsidRPr="001053E9" w:rsidRDefault="001053E9" w:rsidP="00685178">
      <w:pPr>
        <w:pStyle w:val="Normal1"/>
        <w:ind w:left="720"/>
        <w:jc w:val="both"/>
        <w:rPr>
          <w:rFonts w:ascii="Baar Antropos" w:hAnsi="Baar Antropos"/>
          <w:b/>
          <w:sz w:val="24"/>
          <w:szCs w:val="24"/>
        </w:rPr>
      </w:pPr>
    </w:p>
    <w:p w:rsidR="008C1752" w:rsidRPr="001053E9" w:rsidRDefault="0024576C">
      <w:pPr>
        <w:pStyle w:val="Normal1"/>
        <w:numPr>
          <w:ilvl w:val="0"/>
          <w:numId w:val="4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Lasteaeda registreerumine toimub läbi kodulehelt leitava </w:t>
      </w:r>
      <w:r w:rsidRPr="001053E9">
        <w:rPr>
          <w:rFonts w:ascii="Baar Antropos" w:hAnsi="Baar Antropos"/>
          <w:b/>
          <w:sz w:val="24"/>
          <w:szCs w:val="24"/>
        </w:rPr>
        <w:t>registreerimisvorm</w:t>
      </w:r>
      <w:r w:rsidRPr="001053E9">
        <w:rPr>
          <w:rFonts w:ascii="Baar Antropos" w:hAnsi="Baar Antropos"/>
          <w:sz w:val="24"/>
          <w:szCs w:val="24"/>
        </w:rPr>
        <w:t>i</w:t>
      </w:r>
      <w:r w:rsidRPr="001053E9">
        <w:rPr>
          <w:rFonts w:ascii="Baar Antropos" w:hAnsi="Baar Antropos"/>
          <w:color w:val="262626"/>
          <w:sz w:val="24"/>
          <w:szCs w:val="24"/>
        </w:rPr>
        <w:t xml:space="preserve">. Vt. www.ilmapuulasteaed.eu </w:t>
      </w:r>
    </w:p>
    <w:p w:rsidR="008C1752" w:rsidRPr="001053E9" w:rsidRDefault="0024576C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Vaba koha olemasolul toimub vestlus ja kohtumine perega.</w:t>
      </w:r>
    </w:p>
    <w:p w:rsidR="008C1752" w:rsidRDefault="0024576C" w:rsidP="001053E9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Koostöö aluseks on lepingu sõlmimine üheks (1) õppeaastaks.</w:t>
      </w:r>
    </w:p>
    <w:p w:rsidR="001053E9" w:rsidRPr="001053E9" w:rsidRDefault="001053E9" w:rsidP="001053E9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</w:p>
    <w:p w:rsidR="008C1752" w:rsidRPr="007036E5" w:rsidRDefault="0024576C" w:rsidP="007036E5">
      <w:pPr>
        <w:pStyle w:val="Normal1"/>
        <w:numPr>
          <w:ilvl w:val="0"/>
          <w:numId w:val="33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Soovitame tungivalt tutvuda eelnevalt </w:t>
      </w:r>
      <w:r w:rsidRPr="001053E9">
        <w:rPr>
          <w:rFonts w:ascii="Baar Antropos" w:hAnsi="Baar Antropos"/>
          <w:b/>
          <w:sz w:val="24"/>
          <w:szCs w:val="24"/>
        </w:rPr>
        <w:t xml:space="preserve">waldorfpedagoogika-alase kirjandusega </w:t>
      </w:r>
      <w:r w:rsidRPr="001053E9">
        <w:rPr>
          <w:rFonts w:ascii="Baar Antropos" w:hAnsi="Baar Antropos"/>
          <w:sz w:val="24"/>
          <w:szCs w:val="24"/>
        </w:rPr>
        <w:t>ning lugeda vähemalt kahte meie poolt soovitatud raamatut („Laste aed- laste aeg“ ja „Laul, mis leidis sõnad“)</w:t>
      </w:r>
    </w:p>
    <w:p w:rsidR="008C1752" w:rsidRPr="007036E5" w:rsidRDefault="0024576C" w:rsidP="007036E5">
      <w:pPr>
        <w:pStyle w:val="Normal1"/>
        <w:numPr>
          <w:ilvl w:val="0"/>
          <w:numId w:val="43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 kohanemisperioodil (ligikaudu 1 kuu) soovitame vanemal lapse turvatunde tagamiseks käia esialgu lasteaias üksnes </w:t>
      </w:r>
      <w:r w:rsidRPr="001053E9">
        <w:rPr>
          <w:rFonts w:ascii="Baar Antropos" w:hAnsi="Baar Antropos"/>
          <w:b/>
          <w:sz w:val="24"/>
          <w:szCs w:val="24"/>
        </w:rPr>
        <w:t>hommikupoolikuti</w:t>
      </w:r>
      <w:r w:rsidRPr="001053E9">
        <w:rPr>
          <w:rFonts w:ascii="Baar Antropos" w:hAnsi="Baar Antropos"/>
          <w:sz w:val="24"/>
          <w:szCs w:val="24"/>
        </w:rPr>
        <w:t>, jätmata last lõunaunele. Kohenemisperioodi pikkuse osas soovitame pidada nõu õpetajatega ning jätta laps terveks päevaks lasteaeda siis, kui ta on kohanenud lasteaia keskkonna ja kaaslastega.</w:t>
      </w:r>
    </w:p>
    <w:p w:rsidR="008C1752" w:rsidRPr="007036E5" w:rsidRDefault="0024576C" w:rsidP="007036E5">
      <w:pPr>
        <w:pStyle w:val="Normal1"/>
        <w:numPr>
          <w:ilvl w:val="0"/>
          <w:numId w:val="24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lastRenderedPageBreak/>
        <w:t xml:space="preserve"> Vastavalt lepingule tasutakse väljastatud arve alusel- kohatasu </w:t>
      </w:r>
      <w:r w:rsidRPr="001053E9">
        <w:rPr>
          <w:rFonts w:ascii="Baar Antropos" w:hAnsi="Baar Antropos"/>
          <w:b/>
          <w:sz w:val="24"/>
          <w:szCs w:val="24"/>
        </w:rPr>
        <w:t>ettemaksena</w:t>
      </w:r>
      <w:r w:rsidRPr="001053E9">
        <w:rPr>
          <w:rFonts w:ascii="Baar Antropos" w:hAnsi="Baar Antropos"/>
          <w:sz w:val="24"/>
          <w:szCs w:val="24"/>
        </w:rPr>
        <w:t xml:space="preserve">, toiduraha </w:t>
      </w:r>
      <w:r w:rsidRPr="001053E9">
        <w:rPr>
          <w:rFonts w:ascii="Baar Antropos" w:hAnsi="Baar Antropos"/>
          <w:b/>
          <w:sz w:val="24"/>
          <w:szCs w:val="24"/>
        </w:rPr>
        <w:t>eelmise kuu</w:t>
      </w:r>
      <w:r w:rsidRPr="001053E9">
        <w:rPr>
          <w:rFonts w:ascii="Baar Antropos" w:hAnsi="Baar Antropos"/>
          <w:sz w:val="24"/>
          <w:szCs w:val="24"/>
        </w:rPr>
        <w:t xml:space="preserve"> eest. Rohkem kui kahe kuu eest tasumata arvetega tegeleb Lastevanemate Nõukogu. </w:t>
      </w:r>
    </w:p>
    <w:p w:rsidR="008C1752" w:rsidRPr="007036E5" w:rsidRDefault="0024576C" w:rsidP="007036E5">
      <w:pPr>
        <w:pStyle w:val="Normal1"/>
        <w:numPr>
          <w:ilvl w:val="0"/>
          <w:numId w:val="32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Lepingu ennetähtaegsest </w:t>
      </w:r>
      <w:r w:rsidRPr="001053E9">
        <w:rPr>
          <w:rFonts w:ascii="Baar Antropos" w:hAnsi="Baar Antropos"/>
          <w:b/>
          <w:sz w:val="24"/>
          <w:szCs w:val="24"/>
        </w:rPr>
        <w:t>lõpetamisest</w:t>
      </w:r>
      <w:r w:rsidRPr="001053E9">
        <w:rPr>
          <w:rFonts w:ascii="Baar Antropos" w:hAnsi="Baar Antropos"/>
          <w:sz w:val="24"/>
          <w:szCs w:val="24"/>
        </w:rPr>
        <w:t xml:space="preserve"> tuleb 1 kuu ette teatada.</w:t>
      </w:r>
    </w:p>
    <w:p w:rsidR="008C1752" w:rsidRPr="001053E9" w:rsidRDefault="0024576C">
      <w:pPr>
        <w:pStyle w:val="Normal1"/>
        <w:numPr>
          <w:ilvl w:val="0"/>
          <w:numId w:val="22"/>
        </w:numPr>
        <w:spacing w:after="3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Lapsevanemal on kohustus koheselt teavitada lasteaeda oma </w:t>
      </w:r>
      <w:r w:rsidRPr="001053E9">
        <w:rPr>
          <w:rFonts w:ascii="Baar Antropos" w:hAnsi="Baar Antropos"/>
          <w:b/>
          <w:sz w:val="24"/>
          <w:szCs w:val="24"/>
        </w:rPr>
        <w:t xml:space="preserve">kontaktandmete </w:t>
      </w:r>
      <w:r w:rsidRPr="001053E9">
        <w:rPr>
          <w:rFonts w:ascii="Baar Antropos" w:hAnsi="Baar Antropos"/>
          <w:sz w:val="24"/>
          <w:szCs w:val="24"/>
        </w:rPr>
        <w:t xml:space="preserve">(telefoninumbri, meiliaadressi, rahvastikuregistrijärgse elukoha) </w:t>
      </w:r>
      <w:r w:rsidRPr="001053E9">
        <w:rPr>
          <w:rFonts w:ascii="Baar Antropos" w:hAnsi="Baar Antropos"/>
          <w:b/>
          <w:sz w:val="24"/>
          <w:szCs w:val="24"/>
        </w:rPr>
        <w:t>muutumisest</w:t>
      </w:r>
      <w:r w:rsidRPr="001053E9">
        <w:rPr>
          <w:rFonts w:ascii="Baar Antropos" w:hAnsi="Baar Antropos"/>
          <w:sz w:val="24"/>
          <w:szCs w:val="24"/>
        </w:rPr>
        <w:t>.</w:t>
      </w:r>
    </w:p>
    <w:p w:rsidR="008C1752" w:rsidRPr="001053E9" w:rsidRDefault="0024576C">
      <w:pPr>
        <w:pStyle w:val="Normal1"/>
        <w:spacing w:before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br/>
      </w:r>
    </w:p>
    <w:p w:rsidR="008C1752" w:rsidRPr="001053E9" w:rsidRDefault="0024576C" w:rsidP="001053E9">
      <w:pPr>
        <w:pStyle w:val="Normal1"/>
        <w:numPr>
          <w:ilvl w:val="0"/>
          <w:numId w:val="10"/>
        </w:numPr>
        <w:spacing w:before="240"/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Lahtiolekuaeg, tulemine, minemine</w:t>
      </w:r>
    </w:p>
    <w:p w:rsidR="008C1752" w:rsidRPr="001053E9" w:rsidRDefault="008C1752" w:rsidP="00685178">
      <w:pPr>
        <w:pStyle w:val="Normal1"/>
        <w:jc w:val="both"/>
        <w:rPr>
          <w:rFonts w:ascii="Baar Antropos" w:hAnsi="Baar Antropos"/>
          <w:b/>
          <w:sz w:val="24"/>
          <w:szCs w:val="24"/>
        </w:rPr>
      </w:pPr>
    </w:p>
    <w:p w:rsidR="001053E9" w:rsidRDefault="001053E9" w:rsidP="001053E9">
      <w:pPr>
        <w:pStyle w:val="Normal1"/>
        <w:numPr>
          <w:ilvl w:val="0"/>
          <w:numId w:val="23"/>
        </w:numPr>
        <w:jc w:val="both"/>
        <w:rPr>
          <w:rFonts w:ascii="Baar Antropos" w:hAnsi="Baar Antropos"/>
          <w:sz w:val="24"/>
          <w:szCs w:val="24"/>
        </w:rPr>
      </w:pPr>
      <w:r>
        <w:rPr>
          <w:rFonts w:ascii="Baar Antropos" w:hAnsi="Baar Antropos"/>
          <w:sz w:val="24"/>
          <w:szCs w:val="24"/>
        </w:rPr>
        <w:t xml:space="preserve">Lasteaed </w:t>
      </w:r>
      <w:r w:rsidR="0024576C" w:rsidRPr="001053E9">
        <w:rPr>
          <w:rFonts w:ascii="Baar Antropos" w:hAnsi="Baar Antropos"/>
          <w:sz w:val="24"/>
          <w:szCs w:val="24"/>
        </w:rPr>
        <w:t>on avatud 8-18.</w:t>
      </w:r>
    </w:p>
    <w:p w:rsidR="008C1752" w:rsidRPr="001053E9" w:rsidRDefault="008C1752" w:rsidP="001053E9">
      <w:pPr>
        <w:pStyle w:val="Normal1"/>
        <w:jc w:val="both"/>
        <w:rPr>
          <w:rFonts w:ascii="Baar Antropos" w:hAnsi="Baar Antropos"/>
          <w:sz w:val="24"/>
          <w:szCs w:val="24"/>
        </w:rPr>
      </w:pPr>
    </w:p>
    <w:p w:rsidR="008C1752" w:rsidRDefault="0024576C" w:rsidP="00F06DA4">
      <w:pPr>
        <w:pStyle w:val="Normal1"/>
        <w:numPr>
          <w:ilvl w:val="0"/>
          <w:numId w:val="14"/>
        </w:numPr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Sissepääs lasteaeda on fonolukuga peauksest uksekoodi või rühmakoodiga (nr. 1- Kristallilapsed, nr. 2- Vikerkaarelapsed).</w:t>
      </w:r>
    </w:p>
    <w:p w:rsidR="00F06DA4" w:rsidRPr="00F06DA4" w:rsidRDefault="00F06DA4" w:rsidP="00F06DA4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</w:p>
    <w:p w:rsidR="008C1752" w:rsidRPr="007036E5" w:rsidRDefault="0024576C" w:rsidP="007036E5">
      <w:pPr>
        <w:pStyle w:val="Normal1"/>
        <w:numPr>
          <w:ilvl w:val="0"/>
          <w:numId w:val="11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Laps peaks lasteaeda saabuma hiljemalt</w:t>
      </w:r>
      <w:r w:rsidR="001053E9">
        <w:rPr>
          <w:rFonts w:ascii="Baar Antropos" w:hAnsi="Baar Antropos"/>
          <w:sz w:val="24"/>
          <w:szCs w:val="24"/>
        </w:rPr>
        <w:t xml:space="preserve"> </w:t>
      </w:r>
      <w:r w:rsidRPr="001053E9">
        <w:rPr>
          <w:rFonts w:ascii="Baar Antropos" w:hAnsi="Baar Antropos"/>
          <w:b/>
          <w:sz w:val="24"/>
          <w:szCs w:val="24"/>
        </w:rPr>
        <w:t>hommikusöögi ajaks</w:t>
      </w:r>
      <w:r w:rsidRPr="001053E9">
        <w:rPr>
          <w:rFonts w:ascii="Baar Antropos" w:hAnsi="Baar Antropos"/>
          <w:sz w:val="24"/>
          <w:szCs w:val="24"/>
        </w:rPr>
        <w:t>, soovitatavalt kl. 9ks. Muudel aegadel saabumine (arstilkäigu vms tõttu) anda teada rühmaõpetajale. Ilma mõjuva põhjuseta hilisem tulemine ei ole aktsepteeritav, lähtudes meie lasteaias rütmi olulisuse põhimõttest.</w:t>
      </w:r>
    </w:p>
    <w:p w:rsidR="008C1752" w:rsidRPr="007036E5" w:rsidRDefault="0024576C" w:rsidP="007036E5">
      <w:pPr>
        <w:pStyle w:val="Normal1"/>
        <w:numPr>
          <w:ilvl w:val="0"/>
          <w:numId w:val="35"/>
        </w:numPr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NB! Hommikuringi</w:t>
      </w:r>
      <w:r w:rsidR="00685178">
        <w:rPr>
          <w:rFonts w:ascii="Baar Antropos" w:hAnsi="Baar Antropos"/>
          <w:sz w:val="24"/>
          <w:szCs w:val="24"/>
        </w:rPr>
        <w:t xml:space="preserve"> või sünnipäeva tähistamise</w:t>
      </w:r>
      <w:r w:rsidRPr="001053E9">
        <w:rPr>
          <w:rFonts w:ascii="Baar Antropos" w:hAnsi="Baar Antropos"/>
          <w:sz w:val="24"/>
          <w:szCs w:val="24"/>
        </w:rPr>
        <w:t xml:space="preserve"> ajal saabudes</w:t>
      </w:r>
      <w:r w:rsidRPr="001053E9">
        <w:rPr>
          <w:rFonts w:ascii="Baar Antropos" w:hAnsi="Baar Antropos"/>
          <w:color w:val="FF0000"/>
          <w:sz w:val="24"/>
          <w:szCs w:val="24"/>
        </w:rPr>
        <w:t xml:space="preserve"> </w:t>
      </w:r>
      <w:r w:rsidRPr="001053E9">
        <w:rPr>
          <w:rFonts w:ascii="Baar Antropos" w:hAnsi="Baar Antropos"/>
          <w:sz w:val="24"/>
          <w:szCs w:val="24"/>
        </w:rPr>
        <w:t xml:space="preserve">palume </w:t>
      </w:r>
      <w:r w:rsidRPr="001053E9">
        <w:rPr>
          <w:rFonts w:ascii="Baar Antropos" w:hAnsi="Baar Antropos"/>
          <w:b/>
          <w:sz w:val="24"/>
          <w:szCs w:val="24"/>
        </w:rPr>
        <w:t>oodata selle lõppemist</w:t>
      </w:r>
      <w:r w:rsidRPr="001053E9">
        <w:rPr>
          <w:rFonts w:ascii="Baar Antropos" w:hAnsi="Baar Antropos"/>
          <w:sz w:val="24"/>
          <w:szCs w:val="24"/>
        </w:rPr>
        <w:t xml:space="preserve"> </w:t>
      </w:r>
      <w:r w:rsidR="00C113FB">
        <w:rPr>
          <w:rFonts w:ascii="Baar Antropos" w:hAnsi="Baar Antropos"/>
          <w:sz w:val="24"/>
          <w:szCs w:val="24"/>
        </w:rPr>
        <w:t xml:space="preserve">vaikselt </w:t>
      </w:r>
      <w:r w:rsidR="00C113FB" w:rsidRPr="00C113FB">
        <w:rPr>
          <w:rFonts w:ascii="Baar Antropos" w:hAnsi="Baar Antropos"/>
          <w:sz w:val="24"/>
          <w:szCs w:val="24"/>
        </w:rPr>
        <w:t>koridoris v</w:t>
      </w:r>
      <w:r w:rsidRPr="00C113FB">
        <w:rPr>
          <w:rFonts w:ascii="Baar Antropos" w:hAnsi="Baar Antropos"/>
          <w:sz w:val="24"/>
          <w:szCs w:val="24"/>
        </w:rPr>
        <w:t>õi õues ega</w:t>
      </w:r>
      <w:r w:rsidR="00685178">
        <w:rPr>
          <w:rFonts w:ascii="Baar Antropos" w:hAnsi="Baar Antropos"/>
          <w:sz w:val="24"/>
          <w:szCs w:val="24"/>
        </w:rPr>
        <w:t xml:space="preserve"> mitte</w:t>
      </w:r>
      <w:r w:rsidRPr="00C113FB">
        <w:rPr>
          <w:rFonts w:ascii="Baar Antropos" w:hAnsi="Baar Antropos"/>
          <w:sz w:val="24"/>
          <w:szCs w:val="24"/>
        </w:rPr>
        <w:t xml:space="preserve"> häirida hommikuringi</w:t>
      </w:r>
      <w:r w:rsidR="00685178">
        <w:rPr>
          <w:rFonts w:ascii="Baar Antropos" w:hAnsi="Baar Antropos"/>
          <w:sz w:val="24"/>
          <w:szCs w:val="24"/>
        </w:rPr>
        <w:t>/sünnipäeva</w:t>
      </w:r>
      <w:r w:rsidRPr="00C113FB">
        <w:rPr>
          <w:rFonts w:ascii="Baar Antropos" w:hAnsi="Baar Antropos"/>
          <w:sz w:val="24"/>
          <w:szCs w:val="24"/>
        </w:rPr>
        <w:t>.</w:t>
      </w:r>
      <w:r w:rsidRPr="007036E5">
        <w:rPr>
          <w:rFonts w:ascii="Baar Antropos" w:hAnsi="Baar Antropos"/>
          <w:sz w:val="24"/>
          <w:szCs w:val="24"/>
        </w:rPr>
        <w:br/>
      </w:r>
    </w:p>
    <w:p w:rsidR="008C1752" w:rsidRPr="007036E5" w:rsidRDefault="0024576C" w:rsidP="007036E5">
      <w:pPr>
        <w:pStyle w:val="Normal1"/>
        <w:numPr>
          <w:ilvl w:val="0"/>
          <w:numId w:val="34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Täiskasvanu </w:t>
      </w:r>
      <w:r w:rsidRPr="001053E9">
        <w:rPr>
          <w:rFonts w:ascii="Baar Antropos" w:hAnsi="Baar Antropos"/>
          <w:b/>
          <w:sz w:val="24"/>
          <w:szCs w:val="24"/>
        </w:rPr>
        <w:t>tervitab</w:t>
      </w:r>
      <w:r w:rsidRPr="001053E9">
        <w:rPr>
          <w:rFonts w:ascii="Baar Antropos" w:hAnsi="Baar Antropos"/>
          <w:sz w:val="24"/>
          <w:szCs w:val="24"/>
        </w:rPr>
        <w:t xml:space="preserve"> lasteaia ruumides</w:t>
      </w:r>
      <w:r w:rsidR="007036E5">
        <w:rPr>
          <w:rFonts w:ascii="Baar Antropos" w:hAnsi="Baar Antropos"/>
          <w:sz w:val="24"/>
          <w:szCs w:val="24"/>
        </w:rPr>
        <w:t xml:space="preserve"> kõiki inimesi, et anda lapsele </w:t>
      </w:r>
      <w:r w:rsidRPr="001053E9">
        <w:rPr>
          <w:rFonts w:ascii="Baar Antropos" w:hAnsi="Baar Antropos"/>
          <w:sz w:val="24"/>
          <w:szCs w:val="24"/>
        </w:rPr>
        <w:t>eeskuju viisakast käitumisest.</w:t>
      </w:r>
    </w:p>
    <w:p w:rsidR="008C1752" w:rsidRPr="001053E9" w:rsidRDefault="0024576C">
      <w:pPr>
        <w:pStyle w:val="Normal1"/>
        <w:numPr>
          <w:ilvl w:val="0"/>
          <w:numId w:val="31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Oma lapse annab iga vanem </w:t>
      </w:r>
      <w:r w:rsidRPr="001053E9">
        <w:rPr>
          <w:rFonts w:ascii="Baar Antropos" w:hAnsi="Baar Antropos"/>
          <w:b/>
          <w:sz w:val="24"/>
          <w:szCs w:val="24"/>
        </w:rPr>
        <w:t>isiklikult</w:t>
      </w:r>
      <w:r w:rsidRPr="001053E9">
        <w:rPr>
          <w:rFonts w:ascii="Baar Antropos" w:hAnsi="Baar Antropos"/>
          <w:sz w:val="24"/>
          <w:szCs w:val="24"/>
        </w:rPr>
        <w:t xml:space="preserve"> rühmaõpetajale üle, samuti annab teada lahkumisest. Kui lapsele tuleb järgi keegi teine, kui oma vanem, siis teavitab vanem sellest eelnevalt rühmaõpetajat.</w:t>
      </w:r>
    </w:p>
    <w:p w:rsidR="008C1752" w:rsidRPr="001053E9" w:rsidRDefault="008C1752">
      <w:pPr>
        <w:pStyle w:val="Normal1"/>
        <w:spacing w:before="240"/>
        <w:jc w:val="both"/>
        <w:rPr>
          <w:rFonts w:ascii="Baar Antropos" w:hAnsi="Baar Antropos"/>
          <w:sz w:val="24"/>
          <w:szCs w:val="24"/>
        </w:rPr>
      </w:pPr>
    </w:p>
    <w:p w:rsidR="008C1752" w:rsidRPr="007036E5" w:rsidRDefault="0024576C" w:rsidP="00C113FB">
      <w:pPr>
        <w:pStyle w:val="Normal1"/>
        <w:numPr>
          <w:ilvl w:val="0"/>
          <w:numId w:val="36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 </w:t>
      </w:r>
      <w:r w:rsidRPr="001053E9">
        <w:rPr>
          <w:rFonts w:ascii="Baar Antropos" w:hAnsi="Baar Antropos"/>
          <w:b/>
          <w:sz w:val="24"/>
          <w:szCs w:val="24"/>
        </w:rPr>
        <w:t>teavitab</w:t>
      </w:r>
      <w:r w:rsidRPr="001053E9">
        <w:rPr>
          <w:rFonts w:ascii="Baar Antropos" w:hAnsi="Baar Antropos"/>
          <w:sz w:val="24"/>
          <w:szCs w:val="24"/>
        </w:rPr>
        <w:t xml:space="preserve"> lasteaeda, kui ta hilineb, ei jõua lapsele järele kokkulepitud ajaks või lasteaia sulgemise ajaks.</w:t>
      </w:r>
    </w:p>
    <w:p w:rsidR="008C1752" w:rsidRPr="00C113FB" w:rsidRDefault="0024576C" w:rsidP="00C113FB">
      <w:pPr>
        <w:pStyle w:val="Normal1"/>
        <w:numPr>
          <w:ilvl w:val="0"/>
          <w:numId w:val="20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lastRenderedPageBreak/>
        <w:t xml:space="preserve">Soovitatavalt tulla lapsele järele vähemalt 15 minutit enne lasteaia sulgemist, </w:t>
      </w:r>
      <w:r w:rsidRPr="00C113FB">
        <w:rPr>
          <w:rFonts w:ascii="Baar Antropos" w:hAnsi="Baar Antropos"/>
          <w:sz w:val="24"/>
          <w:szCs w:val="24"/>
        </w:rPr>
        <w:t>et laps jõuaks rahulikult oma mängu ära koristada, riietuda, tualetis käia vms</w:t>
      </w:r>
      <w:r w:rsidRPr="001053E9">
        <w:rPr>
          <w:rFonts w:ascii="Baar Antropos" w:hAnsi="Baar Antropos"/>
          <w:color w:val="FF0000"/>
          <w:sz w:val="24"/>
          <w:szCs w:val="24"/>
        </w:rPr>
        <w:t>.</w:t>
      </w:r>
      <w:r w:rsidRPr="001053E9">
        <w:rPr>
          <w:rFonts w:ascii="Baar Antropos" w:hAnsi="Baar Antropos"/>
          <w:sz w:val="24"/>
          <w:szCs w:val="24"/>
        </w:rPr>
        <w:t xml:space="preserve"> Lasteaed suletakse kell 18.00</w:t>
      </w:r>
    </w:p>
    <w:p w:rsidR="008C1752" w:rsidRPr="001053E9" w:rsidRDefault="0024576C">
      <w:pPr>
        <w:pStyle w:val="Normal1"/>
        <w:numPr>
          <w:ilvl w:val="0"/>
          <w:numId w:val="19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Nädalavahetustel ja riiklikel pühadel on lasteaed suletud.  Tööpäev vahetult enne 24.02, 23.06, 24.12 ja 01.01 on kokkuleppeliselt </w:t>
      </w:r>
      <w:r w:rsidRPr="001053E9">
        <w:rPr>
          <w:rFonts w:ascii="Baar Antropos" w:hAnsi="Baar Antropos"/>
          <w:b/>
          <w:sz w:val="24"/>
          <w:szCs w:val="24"/>
        </w:rPr>
        <w:t>lühendatud 4h</w:t>
      </w:r>
      <w:r w:rsidRPr="001053E9">
        <w:rPr>
          <w:rFonts w:ascii="Baar Antropos" w:hAnsi="Baar Antropos"/>
          <w:b/>
          <w:color w:val="FF0000"/>
          <w:sz w:val="24"/>
          <w:szCs w:val="24"/>
        </w:rPr>
        <w:t xml:space="preserve"> </w:t>
      </w:r>
      <w:r w:rsidRPr="001053E9">
        <w:rPr>
          <w:rFonts w:ascii="Baar Antropos" w:hAnsi="Baar Antropos"/>
          <w:b/>
          <w:sz w:val="24"/>
          <w:szCs w:val="24"/>
        </w:rPr>
        <w:t>(kella 14ni).</w:t>
      </w:r>
      <w:r w:rsidRPr="001053E9">
        <w:rPr>
          <w:rFonts w:ascii="Baar Antropos" w:hAnsi="Baar Antropos"/>
          <w:sz w:val="24"/>
          <w:szCs w:val="24"/>
        </w:rPr>
        <w:t xml:space="preserve"> </w:t>
      </w:r>
    </w:p>
    <w:p w:rsidR="008C1752" w:rsidRPr="001053E9" w:rsidRDefault="0024576C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Kollektiivpuhkus on meie lasteaias juulikuus, talvepuhkus on jõulude ning uusaasta vahelisel perioodil.</w:t>
      </w:r>
    </w:p>
    <w:p w:rsidR="007036E5" w:rsidRDefault="0024576C" w:rsidP="00685178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 </w:t>
      </w:r>
    </w:p>
    <w:p w:rsidR="008C1752" w:rsidRPr="001053E9" w:rsidRDefault="007036E5" w:rsidP="00AD1624">
      <w:pPr>
        <w:pStyle w:val="Normal1"/>
        <w:jc w:val="both"/>
        <w:rPr>
          <w:rFonts w:ascii="Baar Antropos" w:hAnsi="Baar Antropos"/>
          <w:sz w:val="24"/>
          <w:szCs w:val="24"/>
        </w:rPr>
      </w:pPr>
      <w:r>
        <w:rPr>
          <w:rFonts w:ascii="Baar Antropos" w:hAnsi="Baar Antropos"/>
          <w:sz w:val="24"/>
          <w:szCs w:val="24"/>
        </w:rPr>
        <w:br/>
      </w:r>
    </w:p>
    <w:p w:rsidR="00A36EA3" w:rsidRDefault="0024576C" w:rsidP="00A36EA3">
      <w:pPr>
        <w:pStyle w:val="Normal1"/>
        <w:numPr>
          <w:ilvl w:val="0"/>
          <w:numId w:val="10"/>
        </w:numPr>
        <w:spacing w:before="240"/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Laste tervis, puudumine</w:t>
      </w:r>
    </w:p>
    <w:p w:rsidR="008C1752" w:rsidRPr="001053E9" w:rsidRDefault="008C1752" w:rsidP="00685178">
      <w:pPr>
        <w:pStyle w:val="Normal1"/>
        <w:ind w:left="720"/>
        <w:jc w:val="both"/>
        <w:rPr>
          <w:rFonts w:ascii="Baar Antropos" w:hAnsi="Baar Antropos"/>
          <w:b/>
          <w:sz w:val="24"/>
          <w:szCs w:val="24"/>
        </w:rPr>
      </w:pPr>
    </w:p>
    <w:p w:rsidR="007036E5" w:rsidRDefault="0024576C" w:rsidP="007036E5">
      <w:pPr>
        <w:pStyle w:val="Normal1"/>
        <w:numPr>
          <w:ilvl w:val="0"/>
          <w:numId w:val="13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 </w:t>
      </w:r>
      <w:r w:rsidRPr="001053E9">
        <w:rPr>
          <w:rFonts w:ascii="Baar Antropos" w:hAnsi="Baar Antropos"/>
          <w:b/>
          <w:sz w:val="24"/>
          <w:szCs w:val="24"/>
        </w:rPr>
        <w:t>puudumisest</w:t>
      </w:r>
      <w:r w:rsidRPr="001053E9">
        <w:rPr>
          <w:rFonts w:ascii="Baar Antropos" w:hAnsi="Baar Antropos"/>
          <w:sz w:val="24"/>
          <w:szCs w:val="24"/>
        </w:rPr>
        <w:t xml:space="preserve"> teatab vanem rühmaõpetajale hiljemalt </w:t>
      </w:r>
      <w:r w:rsidRPr="001053E9">
        <w:rPr>
          <w:rFonts w:ascii="Baar Antropos" w:hAnsi="Baar Antropos"/>
          <w:b/>
          <w:sz w:val="24"/>
          <w:szCs w:val="24"/>
        </w:rPr>
        <w:t>kella 9ks</w:t>
      </w:r>
      <w:r w:rsidRPr="001053E9">
        <w:rPr>
          <w:rFonts w:ascii="Baar Antropos" w:hAnsi="Baar Antropos"/>
          <w:sz w:val="24"/>
          <w:szCs w:val="24"/>
        </w:rPr>
        <w:t>, vastasel juhul läheb laps sööjana kirja terveks päevaks.</w:t>
      </w:r>
    </w:p>
    <w:p w:rsidR="007036E5" w:rsidRPr="001053E9" w:rsidRDefault="0024576C" w:rsidP="007036E5">
      <w:pPr>
        <w:pStyle w:val="Normal1"/>
        <w:spacing w:after="240"/>
        <w:ind w:left="720"/>
        <w:jc w:val="both"/>
        <w:rPr>
          <w:rFonts w:ascii="Baar Antropos" w:hAnsi="Baar Antropos"/>
          <w:sz w:val="24"/>
          <w:szCs w:val="24"/>
        </w:rPr>
      </w:pPr>
      <w:r w:rsidRPr="007036E5">
        <w:rPr>
          <w:rFonts w:ascii="Baar Antropos" w:hAnsi="Baar Antropos"/>
          <w:sz w:val="24"/>
          <w:szCs w:val="24"/>
        </w:rPr>
        <w:t>Helistada või saata sõnum Kristallilaste telefonile: 5330 2095, Vikerkaarelaste telefonile: 5332 5025</w:t>
      </w:r>
    </w:p>
    <w:p w:rsidR="008C1752" w:rsidRPr="007C0A7A" w:rsidRDefault="0024576C" w:rsidP="007C0A7A">
      <w:pPr>
        <w:pStyle w:val="Normal1"/>
        <w:numPr>
          <w:ilvl w:val="0"/>
          <w:numId w:val="42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Allergiatest ning eritoitumise vajadusest</w:t>
      </w:r>
      <w:r w:rsidRPr="001053E9">
        <w:rPr>
          <w:rFonts w:ascii="Baar Antropos" w:hAnsi="Baar Antropos"/>
          <w:sz w:val="24"/>
          <w:szCs w:val="24"/>
        </w:rPr>
        <w:t xml:space="preserve"> teavitada rühmaõpetajat ning  esitada lasteaiale </w:t>
      </w:r>
      <w:r w:rsidRPr="00A36EA3">
        <w:rPr>
          <w:rFonts w:ascii="Baar Antropos" w:hAnsi="Baar Antropos"/>
          <w:sz w:val="24"/>
          <w:szCs w:val="24"/>
        </w:rPr>
        <w:t>arsti ettekirjutuse puhul vastav tõend või sõlmivad lapsevanem ja lasteaed lapse toitlustamiseks vastava kirjaliku</w:t>
      </w:r>
      <w:r w:rsidRPr="001053E9">
        <w:rPr>
          <w:rFonts w:ascii="Baar Antropos" w:hAnsi="Baar Antropos"/>
          <w:color w:val="FF0000"/>
          <w:sz w:val="24"/>
          <w:szCs w:val="24"/>
        </w:rPr>
        <w:t xml:space="preserve"> </w:t>
      </w:r>
      <w:r w:rsidRPr="001053E9">
        <w:rPr>
          <w:rFonts w:ascii="Baar Antropos" w:hAnsi="Baar Antropos"/>
          <w:sz w:val="24"/>
          <w:szCs w:val="24"/>
        </w:rPr>
        <w:t>kokkuleppe.</w:t>
      </w:r>
    </w:p>
    <w:p w:rsidR="008C1752" w:rsidRPr="007C0A7A" w:rsidRDefault="0024576C" w:rsidP="007C0A7A">
      <w:pPr>
        <w:pStyle w:val="Normal1"/>
        <w:numPr>
          <w:ilvl w:val="0"/>
          <w:numId w:val="5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Sünnipäevade puhul eelistame </w:t>
      </w:r>
      <w:r w:rsidRPr="001053E9">
        <w:rPr>
          <w:rFonts w:ascii="Baar Antropos" w:hAnsi="Baar Antropos"/>
          <w:b/>
          <w:sz w:val="24"/>
          <w:szCs w:val="24"/>
        </w:rPr>
        <w:t>tervislikke valikuid</w:t>
      </w:r>
      <w:r w:rsidRPr="001053E9">
        <w:rPr>
          <w:rFonts w:ascii="Baar Antropos" w:hAnsi="Baar Antropos"/>
          <w:sz w:val="24"/>
          <w:szCs w:val="24"/>
        </w:rPr>
        <w:t xml:space="preserve"> (maheküpsetised, puuviljad vms), muul ajal oma toitu/jooki kaasa ei too (sh nätsud, kommid jms).</w:t>
      </w:r>
    </w:p>
    <w:p w:rsidR="008C1752" w:rsidRPr="007036E5" w:rsidRDefault="0024576C" w:rsidP="007036E5">
      <w:pPr>
        <w:pStyle w:val="Normal1"/>
        <w:numPr>
          <w:ilvl w:val="0"/>
          <w:numId w:val="8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Nädalamenüü</w:t>
      </w:r>
      <w:r w:rsidRPr="001053E9">
        <w:rPr>
          <w:rFonts w:ascii="Baar Antropos" w:hAnsi="Baar Antropos"/>
          <w:sz w:val="24"/>
          <w:szCs w:val="24"/>
        </w:rPr>
        <w:t>ga saab tutvuda lasteaia kodulehel ja stendil.</w:t>
      </w:r>
    </w:p>
    <w:p w:rsidR="008C1752" w:rsidRPr="007036E5" w:rsidRDefault="0024576C" w:rsidP="007036E5">
      <w:pPr>
        <w:pStyle w:val="Normal1"/>
        <w:numPr>
          <w:ilvl w:val="0"/>
          <w:numId w:val="21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Lasteaeda tuleb ainult </w:t>
      </w:r>
      <w:r w:rsidRPr="001053E9">
        <w:rPr>
          <w:rFonts w:ascii="Baar Antropos" w:hAnsi="Baar Antropos"/>
          <w:b/>
          <w:sz w:val="24"/>
          <w:szCs w:val="24"/>
        </w:rPr>
        <w:t>terve laps</w:t>
      </w:r>
      <w:r w:rsidRPr="001053E9">
        <w:rPr>
          <w:rFonts w:ascii="Baar Antropos" w:hAnsi="Baar Antropos"/>
          <w:sz w:val="24"/>
          <w:szCs w:val="24"/>
        </w:rPr>
        <w:t>. Haigusnähtudega ja lasteaia päeva jooksul haigestunud lapsest teavitab rühmaõpetaja vanemat. Lasteaias ei anna me lapsele ravimeid, vitamiine ega kreemita/salvita last. Senikaua, kui selline tegevus on vajalik, on laps kodus.</w:t>
      </w:r>
    </w:p>
    <w:p w:rsidR="008C1752" w:rsidRPr="007036E5" w:rsidRDefault="0024576C" w:rsidP="007036E5">
      <w:pPr>
        <w:pStyle w:val="Normal1"/>
        <w:numPr>
          <w:ilvl w:val="0"/>
          <w:numId w:val="16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 nakkushaigusesse haigestumisest on vanem </w:t>
      </w:r>
      <w:r w:rsidRPr="001053E9">
        <w:rPr>
          <w:rFonts w:ascii="Baar Antropos" w:hAnsi="Baar Antropos"/>
          <w:b/>
          <w:sz w:val="24"/>
          <w:szCs w:val="24"/>
        </w:rPr>
        <w:t>kohustatud koheselt</w:t>
      </w:r>
      <w:r w:rsidRPr="001053E9">
        <w:rPr>
          <w:rFonts w:ascii="Baar Antropos" w:hAnsi="Baar Antropos"/>
          <w:sz w:val="24"/>
          <w:szCs w:val="24"/>
        </w:rPr>
        <w:t xml:space="preserve"> teavitama lasteaeda. </w:t>
      </w:r>
    </w:p>
    <w:p w:rsidR="007036E5" w:rsidRDefault="0024576C" w:rsidP="007036E5">
      <w:pPr>
        <w:pStyle w:val="Normal1"/>
        <w:numPr>
          <w:ilvl w:val="0"/>
          <w:numId w:val="44"/>
        </w:numPr>
        <w:spacing w:after="40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lastRenderedPageBreak/>
        <w:t>Pärast pikemat puudumist</w:t>
      </w:r>
      <w:r w:rsidRPr="001053E9">
        <w:rPr>
          <w:rFonts w:ascii="Baar Antropos" w:hAnsi="Baar Antropos"/>
          <w:sz w:val="24"/>
          <w:szCs w:val="24"/>
        </w:rPr>
        <w:t xml:space="preserve"> teavitab vanem lapse toomisest lasteaeda eelmisel päeval või hommi</w:t>
      </w:r>
      <w:r w:rsidR="00685178">
        <w:rPr>
          <w:rFonts w:ascii="Baar Antropos" w:hAnsi="Baar Antropos"/>
          <w:sz w:val="24"/>
          <w:szCs w:val="24"/>
        </w:rPr>
        <w:t>kul enne 9.oo rühmatelefonile.</w:t>
      </w:r>
    </w:p>
    <w:p w:rsidR="00AD1624" w:rsidRPr="00AD1624" w:rsidRDefault="00AD1624" w:rsidP="00AD1624">
      <w:pPr>
        <w:pStyle w:val="Normal1"/>
        <w:spacing w:after="400"/>
        <w:ind w:left="720"/>
        <w:jc w:val="both"/>
        <w:rPr>
          <w:rFonts w:ascii="Baar Antropos" w:hAnsi="Baar Antropos"/>
          <w:sz w:val="24"/>
          <w:szCs w:val="24"/>
        </w:rPr>
      </w:pPr>
    </w:p>
    <w:p w:rsidR="007C0A7A" w:rsidRDefault="0024576C" w:rsidP="007C0A7A">
      <w:pPr>
        <w:pStyle w:val="Normal1"/>
        <w:numPr>
          <w:ilvl w:val="0"/>
          <w:numId w:val="10"/>
        </w:numPr>
        <w:spacing w:before="240"/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Lasteaeda kaasa</w:t>
      </w:r>
    </w:p>
    <w:p w:rsidR="008C1752" w:rsidRPr="001053E9" w:rsidRDefault="008C1752" w:rsidP="00685178">
      <w:pPr>
        <w:pStyle w:val="Normal1"/>
        <w:jc w:val="both"/>
        <w:rPr>
          <w:rFonts w:ascii="Baar Antropos" w:hAnsi="Baar Antropos"/>
          <w:b/>
          <w:sz w:val="24"/>
          <w:szCs w:val="24"/>
        </w:rPr>
      </w:pPr>
    </w:p>
    <w:p w:rsidR="008C1752" w:rsidRPr="007036E5" w:rsidRDefault="0024576C" w:rsidP="007036E5">
      <w:pPr>
        <w:pStyle w:val="Normal1"/>
        <w:numPr>
          <w:ilvl w:val="0"/>
          <w:numId w:val="9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 tuleb lasteaeda puhaste, tervete ja mugavate riiete </w:t>
      </w:r>
      <w:r w:rsidRPr="007C0A7A">
        <w:rPr>
          <w:rFonts w:ascii="Baar Antropos" w:hAnsi="Baar Antropos"/>
          <w:sz w:val="24"/>
          <w:szCs w:val="24"/>
        </w:rPr>
        <w:t>ja jalanõudega</w:t>
      </w:r>
      <w:r w:rsidRPr="001053E9">
        <w:rPr>
          <w:rFonts w:ascii="Baar Antropos" w:hAnsi="Baar Antropos"/>
          <w:sz w:val="24"/>
          <w:szCs w:val="24"/>
        </w:rPr>
        <w:t xml:space="preserve">. </w:t>
      </w:r>
    </w:p>
    <w:p w:rsidR="008C1752" w:rsidRPr="001053E9" w:rsidRDefault="0024576C">
      <w:pPr>
        <w:pStyle w:val="Normal1"/>
        <w:numPr>
          <w:ilvl w:val="0"/>
          <w:numId w:val="28"/>
        </w:numPr>
        <w:spacing w:after="40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Kaasa:</w:t>
      </w:r>
    </w:p>
    <w:p w:rsidR="008C1752" w:rsidRPr="007C0A7A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1 paar </w:t>
      </w:r>
      <w:r w:rsidRPr="001053E9">
        <w:rPr>
          <w:rFonts w:ascii="Baar Antropos" w:hAnsi="Baar Antropos"/>
          <w:b/>
          <w:sz w:val="24"/>
          <w:szCs w:val="24"/>
        </w:rPr>
        <w:t>vahetusjalatseid</w:t>
      </w:r>
      <w:r w:rsidRPr="001053E9">
        <w:rPr>
          <w:rFonts w:ascii="Baar Antropos" w:hAnsi="Baar Antropos"/>
          <w:sz w:val="24"/>
          <w:szCs w:val="24"/>
        </w:rPr>
        <w:t xml:space="preserve"> (sisejalanõud-kergesti jalga pandavad, </w:t>
      </w:r>
      <w:r w:rsidRPr="007C0A7A">
        <w:rPr>
          <w:rFonts w:ascii="Baar Antropos" w:hAnsi="Baar Antropos"/>
          <w:sz w:val="24"/>
          <w:szCs w:val="24"/>
        </w:rPr>
        <w:t>hästi jalas püsivad, põrandale triipe mittejätvad, pigem sandaalid, kui sussid)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1 </w:t>
      </w:r>
      <w:r w:rsidRPr="001053E9">
        <w:rPr>
          <w:rFonts w:ascii="Baar Antropos" w:hAnsi="Baar Antropos"/>
          <w:b/>
          <w:sz w:val="24"/>
          <w:szCs w:val="24"/>
        </w:rPr>
        <w:t>käterätt</w:t>
      </w:r>
      <w:r w:rsidRPr="001053E9">
        <w:rPr>
          <w:rFonts w:ascii="Baar Antropos" w:hAnsi="Baar Antropos"/>
          <w:sz w:val="24"/>
          <w:szCs w:val="24"/>
        </w:rPr>
        <w:t>, mida lapsevanem vahetab 1x nädalas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1 </w:t>
      </w:r>
      <w:r w:rsidRPr="001053E9">
        <w:rPr>
          <w:rFonts w:ascii="Baar Antropos" w:hAnsi="Baar Antropos"/>
          <w:b/>
          <w:sz w:val="24"/>
          <w:szCs w:val="24"/>
        </w:rPr>
        <w:t>põll</w:t>
      </w:r>
      <w:r w:rsidRPr="001053E9">
        <w:rPr>
          <w:rFonts w:ascii="Baar Antropos" w:hAnsi="Baar Antropos"/>
          <w:sz w:val="24"/>
          <w:szCs w:val="24"/>
        </w:rPr>
        <w:t xml:space="preserve"> küpsetamise ja maalimise jaoks (soovitatavalt pikavarrukaline)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vahetusriideid</w:t>
      </w:r>
      <w:r w:rsidRPr="001053E9">
        <w:rPr>
          <w:rFonts w:ascii="Baar Antropos" w:hAnsi="Baar Antropos"/>
          <w:sz w:val="24"/>
          <w:szCs w:val="24"/>
        </w:rPr>
        <w:t xml:space="preserve"> vähemalt 1-2 komplekti (aluspesu, pluus/särk, sukkpüksid/sokid jms)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voodipesu</w:t>
      </w:r>
      <w:r w:rsidRPr="001053E9">
        <w:rPr>
          <w:rFonts w:ascii="Baar Antropos" w:hAnsi="Baar Antropos"/>
          <w:sz w:val="24"/>
          <w:szCs w:val="24"/>
        </w:rPr>
        <w:t>, mida lapsevanem vahetab vähemalt 2 nädala tagant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magamisriided</w:t>
      </w:r>
      <w:r w:rsidRPr="001053E9">
        <w:rPr>
          <w:rFonts w:ascii="Baar Antropos" w:hAnsi="Baar Antropos"/>
          <w:sz w:val="24"/>
          <w:szCs w:val="24"/>
        </w:rPr>
        <w:t>/pid</w:t>
      </w:r>
      <w:r w:rsidRPr="001053E9">
        <w:rPr>
          <w:sz w:val="24"/>
          <w:szCs w:val="24"/>
        </w:rPr>
        <w:t>ž</w:t>
      </w:r>
      <w:r w:rsidRPr="001053E9">
        <w:rPr>
          <w:rFonts w:ascii="Baar Antropos" w:hAnsi="Baar Antropos"/>
          <w:sz w:val="24"/>
          <w:szCs w:val="24"/>
        </w:rPr>
        <w:t>aama</w:t>
      </w:r>
    </w:p>
    <w:p w:rsidR="008C1752" w:rsidRPr="001053E9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õuemänguriided ja –jalatsid</w:t>
      </w:r>
      <w:r w:rsidRPr="001053E9">
        <w:rPr>
          <w:rFonts w:ascii="Baar Antropos" w:hAnsi="Baar Antropos"/>
          <w:sz w:val="24"/>
          <w:szCs w:val="24"/>
        </w:rPr>
        <w:t>, (vastavalt aastaajale: sügisel kummikud ning veekindlad jope-püksid/kombekas ja talvel paraja suurusega kindad, eelistatavalt labakud)</w:t>
      </w:r>
    </w:p>
    <w:p w:rsidR="008C1752" w:rsidRPr="007036E5" w:rsidRDefault="0024576C" w:rsidP="007036E5">
      <w:pPr>
        <w:pStyle w:val="Normal1"/>
        <w:numPr>
          <w:ilvl w:val="0"/>
          <w:numId w:val="47"/>
        </w:numPr>
        <w:spacing w:after="1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peakate</w:t>
      </w:r>
      <w:r w:rsidRPr="001053E9">
        <w:rPr>
          <w:rFonts w:ascii="Baar Antropos" w:hAnsi="Baar Antropos"/>
          <w:sz w:val="24"/>
          <w:szCs w:val="24"/>
        </w:rPr>
        <w:t xml:space="preserve"> vastavalt aastaajale (suvel päikesekaitseks noka või servaga, talvel kõrvu kattev müts, jalgrattahooajal kiiver)</w:t>
      </w:r>
    </w:p>
    <w:p w:rsidR="008C1752" w:rsidRPr="00F06DA4" w:rsidRDefault="0024576C" w:rsidP="00F06DA4">
      <w:pPr>
        <w:pStyle w:val="Normal1"/>
        <w:numPr>
          <w:ilvl w:val="0"/>
          <w:numId w:val="41"/>
        </w:numPr>
        <w:spacing w:before="240"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Laps tunneb end kõige paremini riietes, mida ta saab ise selga panna ja ära võtta. Palume vältida väikeseid nööpe jm kinnitusvahendeid, mida laps ise kinni/lahti ei saa (</w:t>
      </w:r>
      <w:r w:rsidR="00F06DA4">
        <w:rPr>
          <w:rFonts w:ascii="Baar Antropos" w:hAnsi="Baar Antropos"/>
          <w:sz w:val="24"/>
          <w:szCs w:val="24"/>
        </w:rPr>
        <w:t>asuvad selja peal vms).</w:t>
      </w:r>
    </w:p>
    <w:p w:rsidR="008C1752" w:rsidRPr="007036E5" w:rsidRDefault="0024576C" w:rsidP="007036E5">
      <w:pPr>
        <w:pStyle w:val="Normal1"/>
        <w:numPr>
          <w:ilvl w:val="0"/>
          <w:numId w:val="38"/>
        </w:numPr>
        <w:spacing w:before="240"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Kõik lapse asjad (riided, jalanõud, kiiver, kelk, jalgratas jne) </w:t>
      </w:r>
      <w:r w:rsidRPr="001053E9">
        <w:rPr>
          <w:rFonts w:ascii="Baar Antropos" w:hAnsi="Baar Antropos"/>
          <w:b/>
          <w:sz w:val="24"/>
          <w:szCs w:val="24"/>
        </w:rPr>
        <w:t>märgistada</w:t>
      </w:r>
      <w:r w:rsidRPr="001053E9">
        <w:rPr>
          <w:rFonts w:ascii="Baar Antropos" w:hAnsi="Baar Antropos"/>
          <w:sz w:val="24"/>
          <w:szCs w:val="24"/>
        </w:rPr>
        <w:t xml:space="preserve"> lapse nimega!</w:t>
      </w:r>
    </w:p>
    <w:p w:rsidR="00685178" w:rsidRDefault="0024576C" w:rsidP="00685178">
      <w:pPr>
        <w:pStyle w:val="Normal1"/>
        <w:numPr>
          <w:ilvl w:val="0"/>
          <w:numId w:val="3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Lahkudes pidage silmas, et lapse nagi ja korv jääksid korda. Vaadake aeg-ajalt üle ka  „Leia oma lapse</w:t>
      </w:r>
      <w:r w:rsidR="00685178">
        <w:rPr>
          <w:rFonts w:ascii="Baar Antropos" w:hAnsi="Baar Antropos"/>
          <w:sz w:val="24"/>
          <w:szCs w:val="24"/>
        </w:rPr>
        <w:t xml:space="preserve"> riided siit!“ sildi all toimuv.</w:t>
      </w:r>
      <w:r w:rsidRPr="00685178">
        <w:rPr>
          <w:rFonts w:ascii="Baar Antropos" w:hAnsi="Baar Antropos"/>
          <w:sz w:val="24"/>
          <w:szCs w:val="24"/>
        </w:rPr>
        <w:br/>
      </w:r>
    </w:p>
    <w:p w:rsidR="008C1752" w:rsidRPr="00685178" w:rsidRDefault="00AD1624" w:rsidP="00685178">
      <w:pPr>
        <w:pStyle w:val="Normal1"/>
        <w:spacing w:after="240"/>
        <w:ind w:left="720"/>
        <w:jc w:val="both"/>
        <w:rPr>
          <w:rFonts w:ascii="Baar Antropos" w:hAnsi="Baar Antropos"/>
          <w:sz w:val="24"/>
          <w:szCs w:val="24"/>
        </w:rPr>
      </w:pPr>
      <w:bookmarkStart w:id="0" w:name="_GoBack"/>
      <w:bookmarkEnd w:id="0"/>
      <w:r w:rsidRPr="00685178">
        <w:rPr>
          <w:rFonts w:ascii="Baar Antropos" w:hAnsi="Baar Antropos"/>
          <w:b/>
          <w:sz w:val="24"/>
          <w:szCs w:val="24"/>
        </w:rPr>
        <w:lastRenderedPageBreak/>
        <w:t xml:space="preserve"> </w:t>
      </w:r>
      <w:r w:rsidR="0024576C" w:rsidRPr="00685178">
        <w:rPr>
          <w:rFonts w:ascii="Baar Antropos" w:hAnsi="Baar Antropos"/>
          <w:b/>
          <w:sz w:val="24"/>
          <w:szCs w:val="24"/>
        </w:rPr>
        <w:t>6. Heakord ja turvalisus rühmaruumis ja õuealal</w:t>
      </w:r>
    </w:p>
    <w:p w:rsidR="008C1752" w:rsidRPr="001053E9" w:rsidRDefault="008C1752">
      <w:pPr>
        <w:pStyle w:val="Normal1"/>
        <w:spacing w:before="240"/>
        <w:jc w:val="both"/>
        <w:rPr>
          <w:rFonts w:ascii="Baar Antropos" w:hAnsi="Baar Antropos"/>
          <w:b/>
          <w:sz w:val="24"/>
          <w:szCs w:val="24"/>
        </w:rPr>
      </w:pPr>
    </w:p>
    <w:p w:rsidR="008C1752" w:rsidRPr="001053E9" w:rsidRDefault="0024576C">
      <w:pPr>
        <w:pStyle w:val="Normal1"/>
        <w:numPr>
          <w:ilvl w:val="0"/>
          <w:numId w:val="15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Lasteaias on </w:t>
      </w:r>
      <w:r w:rsidRPr="001053E9">
        <w:rPr>
          <w:rFonts w:ascii="Baar Antropos" w:hAnsi="Baar Antropos"/>
          <w:b/>
          <w:sz w:val="24"/>
          <w:szCs w:val="24"/>
        </w:rPr>
        <w:t>lasteaia mänguasjad</w:t>
      </w:r>
      <w:r w:rsidRPr="001053E9">
        <w:rPr>
          <w:rFonts w:ascii="Baar Antropos" w:hAnsi="Baar Antropos"/>
          <w:sz w:val="24"/>
          <w:szCs w:val="24"/>
        </w:rPr>
        <w:t>. Koduseid mänguasju ja muid esemeid (</w:t>
      </w:r>
      <w:r w:rsidRPr="00F06DA4">
        <w:rPr>
          <w:rFonts w:ascii="Baar Antropos" w:hAnsi="Baar Antropos"/>
          <w:sz w:val="24"/>
          <w:szCs w:val="24"/>
        </w:rPr>
        <w:t>ehted, kleepsud jms)</w:t>
      </w:r>
      <w:r w:rsidRPr="001053E9">
        <w:rPr>
          <w:rFonts w:ascii="Baar Antropos" w:hAnsi="Baar Antropos"/>
          <w:color w:val="FF0000"/>
          <w:sz w:val="24"/>
          <w:szCs w:val="24"/>
        </w:rPr>
        <w:t xml:space="preserve"> </w:t>
      </w:r>
      <w:r w:rsidRPr="001053E9">
        <w:rPr>
          <w:rFonts w:ascii="Baar Antropos" w:hAnsi="Baar Antropos"/>
          <w:sz w:val="24"/>
          <w:szCs w:val="24"/>
        </w:rPr>
        <w:t xml:space="preserve">pole lubatud kaasa võtta. Erandiks on kaisuloom või pehme nukk magamise ajaks.  </w:t>
      </w:r>
    </w:p>
    <w:p w:rsidR="008C1752" w:rsidRPr="001053E9" w:rsidRDefault="0024576C" w:rsidP="00F06DA4">
      <w:pPr>
        <w:pStyle w:val="Normal1"/>
        <w:ind w:left="72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Lasteaed ei vastuta kaasavõetud asja kadumise või purunemise eest.</w:t>
      </w:r>
      <w:r w:rsidRPr="001053E9">
        <w:rPr>
          <w:rFonts w:ascii="Baar Antropos" w:hAnsi="Baar Antropos"/>
          <w:sz w:val="24"/>
          <w:szCs w:val="24"/>
        </w:rPr>
        <w:br/>
      </w:r>
    </w:p>
    <w:p w:rsidR="007036E5" w:rsidRDefault="0024576C" w:rsidP="007036E5">
      <w:pPr>
        <w:pStyle w:val="Normal1"/>
        <w:numPr>
          <w:ilvl w:val="0"/>
          <w:numId w:val="46"/>
        </w:numPr>
        <w:spacing w:after="3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Jalgrattad ja kelgud</w:t>
      </w:r>
      <w:r w:rsidRPr="001053E9">
        <w:rPr>
          <w:rFonts w:ascii="Baar Antropos" w:hAnsi="Baar Antropos"/>
          <w:sz w:val="24"/>
          <w:szCs w:val="24"/>
        </w:rPr>
        <w:t xml:space="preserve"> paneb lapsevanem hommikul ise selleks ettenähtud kohta (kuuri, riiulisse). Turvavarustuse (kiivri) rühma koridoris vastavasse kohta. </w:t>
      </w:r>
    </w:p>
    <w:p w:rsidR="007036E5" w:rsidRPr="007036E5" w:rsidRDefault="0024576C" w:rsidP="007036E5">
      <w:pPr>
        <w:pStyle w:val="Normal1"/>
        <w:spacing w:after="360"/>
        <w:ind w:left="720"/>
        <w:jc w:val="both"/>
        <w:rPr>
          <w:rFonts w:ascii="Baar Antropos" w:hAnsi="Baar Antropos"/>
          <w:sz w:val="24"/>
          <w:szCs w:val="24"/>
        </w:rPr>
      </w:pPr>
      <w:r w:rsidRPr="007036E5">
        <w:rPr>
          <w:rFonts w:ascii="Baar Antropos" w:hAnsi="Baar Antropos"/>
          <w:b/>
          <w:sz w:val="24"/>
          <w:szCs w:val="24"/>
        </w:rPr>
        <w:t>NB!</w:t>
      </w:r>
      <w:r w:rsidRPr="007036E5">
        <w:rPr>
          <w:rFonts w:ascii="Baar Antropos" w:hAnsi="Baar Antropos"/>
          <w:sz w:val="24"/>
          <w:szCs w:val="24"/>
        </w:rPr>
        <w:t xml:space="preserve"> Jälgige, et kiiver oleks lapsele</w:t>
      </w:r>
      <w:r w:rsidR="007036E5" w:rsidRPr="007036E5">
        <w:rPr>
          <w:rFonts w:ascii="Baar Antropos" w:hAnsi="Baar Antropos"/>
          <w:sz w:val="24"/>
          <w:szCs w:val="24"/>
        </w:rPr>
        <w:t xml:space="preserve"> paras ning seadistatud õigesti.</w:t>
      </w:r>
    </w:p>
    <w:p w:rsidR="00F06DA4" w:rsidRPr="00F06DA4" w:rsidRDefault="0024576C" w:rsidP="00F06DA4">
      <w:pPr>
        <w:pStyle w:val="Normal1"/>
        <w:numPr>
          <w:ilvl w:val="0"/>
          <w:numId w:val="12"/>
        </w:numPr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Rühmaruumis ja õuealal täidab laps kehtivaid reegleid ka siis, kui lapsevanem on juures (jooksmine, karjumine jms). Lapsevanema kohalolu korral </w:t>
      </w:r>
      <w:r w:rsidRPr="001053E9">
        <w:rPr>
          <w:rFonts w:ascii="Baar Antropos" w:hAnsi="Baar Antropos"/>
          <w:b/>
          <w:sz w:val="24"/>
          <w:szCs w:val="24"/>
        </w:rPr>
        <w:t xml:space="preserve">vastutab </w:t>
      </w:r>
      <w:r w:rsidRPr="001053E9">
        <w:rPr>
          <w:rFonts w:ascii="Baar Antropos" w:hAnsi="Baar Antropos"/>
          <w:sz w:val="24"/>
          <w:szCs w:val="24"/>
        </w:rPr>
        <w:t>lapse eest lapsevanem.</w:t>
      </w:r>
      <w:r w:rsidRPr="00F06DA4">
        <w:rPr>
          <w:rFonts w:ascii="Baar Antropos" w:hAnsi="Baar Antropos"/>
          <w:sz w:val="24"/>
          <w:szCs w:val="24"/>
        </w:rPr>
        <w:br/>
      </w:r>
    </w:p>
    <w:p w:rsidR="008C1752" w:rsidRPr="00F06DA4" w:rsidRDefault="0024576C" w:rsidP="00F06DA4">
      <w:pPr>
        <w:pStyle w:val="Normal1"/>
        <w:numPr>
          <w:ilvl w:val="0"/>
          <w:numId w:val="29"/>
        </w:numPr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Lasteaia </w:t>
      </w:r>
      <w:r w:rsidRPr="001053E9">
        <w:rPr>
          <w:rFonts w:ascii="Baar Antropos" w:hAnsi="Baar Antropos"/>
          <w:b/>
          <w:sz w:val="24"/>
          <w:szCs w:val="24"/>
        </w:rPr>
        <w:t>pidudel ja muudel üritustel</w:t>
      </w:r>
      <w:r w:rsidRPr="001053E9">
        <w:rPr>
          <w:rFonts w:ascii="Baar Antropos" w:hAnsi="Baar Antropos"/>
          <w:sz w:val="24"/>
          <w:szCs w:val="24"/>
        </w:rPr>
        <w:t xml:space="preserve"> vastutavad oma laste eest  lapsevanemad, tagades õpetajatele võimaluse üritust läbi viia ning teistele üritusel osalejatele häirimatult sellest osa saada.</w:t>
      </w:r>
      <w:r w:rsidRPr="00F06DA4">
        <w:rPr>
          <w:rFonts w:ascii="Baar Antropos" w:hAnsi="Baar Antropos"/>
          <w:sz w:val="24"/>
          <w:szCs w:val="24"/>
        </w:rPr>
        <w:br/>
      </w:r>
    </w:p>
    <w:p w:rsidR="008C1752" w:rsidRPr="00F06DA4" w:rsidRDefault="0024576C" w:rsidP="00F06DA4">
      <w:pPr>
        <w:pStyle w:val="Normal1"/>
        <w:numPr>
          <w:ilvl w:val="0"/>
          <w:numId w:val="7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Rühmaruumide igapäevase korrashoiu eest vastutavad rühmaõpetajad, lapsed korrastavad enda järel oma tegevuspaigad.</w:t>
      </w:r>
    </w:p>
    <w:p w:rsidR="008C1752" w:rsidRPr="001053E9" w:rsidRDefault="0024576C">
      <w:pPr>
        <w:pStyle w:val="Normal1"/>
        <w:numPr>
          <w:ilvl w:val="0"/>
          <w:numId w:val="25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Lasteaia ruumides ja õuealal on telefonide ja nutiseadmete kasutamine </w:t>
      </w:r>
      <w:r w:rsidRPr="001053E9">
        <w:rPr>
          <w:rFonts w:ascii="Baar Antropos" w:hAnsi="Baar Antropos"/>
          <w:b/>
          <w:sz w:val="24"/>
          <w:szCs w:val="24"/>
        </w:rPr>
        <w:t>KEELATUD</w:t>
      </w:r>
      <w:r w:rsidRPr="001053E9">
        <w:rPr>
          <w:rFonts w:ascii="Baar Antropos" w:hAnsi="Baar Antropos"/>
          <w:sz w:val="24"/>
          <w:szCs w:val="24"/>
        </w:rPr>
        <w:t xml:space="preserve"> (välja arvatud äärmise vajaduse korral).</w:t>
      </w:r>
    </w:p>
    <w:p w:rsidR="008C1752" w:rsidRDefault="0024576C" w:rsidP="007036E5">
      <w:pPr>
        <w:pStyle w:val="Normal1"/>
        <w:spacing w:before="240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 </w:t>
      </w:r>
    </w:p>
    <w:p w:rsidR="007036E5" w:rsidRPr="001053E9" w:rsidRDefault="007036E5" w:rsidP="007036E5">
      <w:pPr>
        <w:pStyle w:val="Normal1"/>
        <w:spacing w:before="240"/>
        <w:rPr>
          <w:rFonts w:ascii="Baar Antropos" w:hAnsi="Baar Antropos"/>
          <w:sz w:val="24"/>
          <w:szCs w:val="24"/>
        </w:rPr>
      </w:pPr>
    </w:p>
    <w:p w:rsidR="008C1752" w:rsidRPr="001053E9" w:rsidRDefault="0024576C">
      <w:pPr>
        <w:pStyle w:val="Normal1"/>
        <w:ind w:left="720"/>
        <w:jc w:val="both"/>
        <w:rPr>
          <w:rFonts w:ascii="Baar Antropos" w:hAnsi="Baar Antropos"/>
          <w:b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7. Koostöö</w:t>
      </w:r>
    </w:p>
    <w:p w:rsidR="008C1752" w:rsidRPr="001053E9" w:rsidRDefault="008C1752">
      <w:pPr>
        <w:pStyle w:val="Normal1"/>
        <w:spacing w:before="240"/>
        <w:jc w:val="both"/>
        <w:rPr>
          <w:rFonts w:ascii="Baar Antropos" w:hAnsi="Baar Antropos"/>
          <w:b/>
          <w:sz w:val="24"/>
          <w:szCs w:val="24"/>
        </w:rPr>
      </w:pPr>
    </w:p>
    <w:p w:rsidR="008C1752" w:rsidRPr="007036E5" w:rsidRDefault="0024576C" w:rsidP="007036E5">
      <w:pPr>
        <w:pStyle w:val="Normal1"/>
        <w:numPr>
          <w:ilvl w:val="0"/>
          <w:numId w:val="27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Lapsevanemal on õigus teha </w:t>
      </w:r>
      <w:r w:rsidRPr="001053E9">
        <w:rPr>
          <w:rFonts w:ascii="Baar Antropos" w:hAnsi="Baar Antropos"/>
          <w:b/>
          <w:sz w:val="24"/>
          <w:szCs w:val="24"/>
        </w:rPr>
        <w:t>ettepanekuid</w:t>
      </w:r>
      <w:r w:rsidRPr="001053E9">
        <w:rPr>
          <w:rFonts w:ascii="Baar Antropos" w:hAnsi="Baar Antropos"/>
          <w:sz w:val="24"/>
          <w:szCs w:val="24"/>
        </w:rPr>
        <w:t>, mis tulevad kasuks lapse heaolu ja turvatunde tagamiseks (rühmaõpetajatele, juhtkonnale, nõukogule). Lapsevanemad on oodatud kaasa rääkima ja tegutsema lasteaiaelu parendavates olulistes tegevustes, mis on kooskõlas waldorfpedagoogika ja meie lasteaia visiooniga.</w:t>
      </w:r>
    </w:p>
    <w:p w:rsidR="008C1752" w:rsidRPr="007036E5" w:rsidRDefault="0024576C" w:rsidP="007036E5">
      <w:pPr>
        <w:pStyle w:val="Normal1"/>
        <w:numPr>
          <w:ilvl w:val="0"/>
          <w:numId w:val="26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lastRenderedPageBreak/>
        <w:t xml:space="preserve">Kõik lastega ja lapsevanematega rühmas toimuv on </w:t>
      </w:r>
      <w:r w:rsidRPr="001053E9">
        <w:rPr>
          <w:rFonts w:ascii="Baar Antropos" w:hAnsi="Baar Antropos"/>
          <w:b/>
          <w:sz w:val="24"/>
          <w:szCs w:val="24"/>
        </w:rPr>
        <w:t>konfidentsiaalne</w:t>
      </w:r>
      <w:r w:rsidRPr="001053E9">
        <w:rPr>
          <w:rFonts w:ascii="Baar Antropos" w:hAnsi="Baar Antropos"/>
          <w:sz w:val="24"/>
          <w:szCs w:val="24"/>
        </w:rPr>
        <w:t xml:space="preserve"> ja ei kuulu rühmast välja levitamiseks. Esimene isik, kelle poole pöörduda on lapse </w:t>
      </w:r>
      <w:r w:rsidRPr="001053E9">
        <w:rPr>
          <w:rFonts w:ascii="Baar Antropos" w:hAnsi="Baar Antropos"/>
          <w:b/>
          <w:sz w:val="24"/>
          <w:szCs w:val="24"/>
        </w:rPr>
        <w:t>rühmaõpetaja</w:t>
      </w:r>
      <w:r w:rsidRPr="001053E9">
        <w:rPr>
          <w:rFonts w:ascii="Baar Antropos" w:hAnsi="Baar Antropos"/>
          <w:sz w:val="24"/>
          <w:szCs w:val="24"/>
        </w:rPr>
        <w:t>.</w:t>
      </w:r>
    </w:p>
    <w:p w:rsidR="008C1752" w:rsidRPr="007036E5" w:rsidRDefault="0024576C" w:rsidP="007036E5">
      <w:pPr>
        <w:pStyle w:val="Normal1"/>
        <w:numPr>
          <w:ilvl w:val="0"/>
          <w:numId w:val="37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>Lasteaias toimuvatest tegevustest, üritustest ja aktuaalsetest teemadest saavad lapsevanemad teavet oma rühma õpetajatelt, rühma stendilt, rühma elektroonilisest listist ja/või lasteaia koduleheküljelt ning Facebookist</w:t>
      </w:r>
      <w:r w:rsidRPr="00F06DA4">
        <w:rPr>
          <w:rFonts w:ascii="Baar Antropos" w:hAnsi="Baar Antropos"/>
          <w:sz w:val="24"/>
          <w:szCs w:val="24"/>
        </w:rPr>
        <w:t>/Instagramist</w:t>
      </w:r>
      <w:r w:rsidRPr="001053E9">
        <w:rPr>
          <w:rFonts w:ascii="Baar Antropos" w:hAnsi="Baar Antropos"/>
          <w:sz w:val="24"/>
          <w:szCs w:val="24"/>
        </w:rPr>
        <w:t>.</w:t>
      </w:r>
    </w:p>
    <w:p w:rsidR="008C1752" w:rsidRPr="00F06DA4" w:rsidRDefault="0024576C" w:rsidP="00F06DA4">
      <w:pPr>
        <w:pStyle w:val="Normal1"/>
        <w:numPr>
          <w:ilvl w:val="0"/>
          <w:numId w:val="39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Lapsevanematel (vähemalt ühel lapsevanemal pere kohta) on </w:t>
      </w:r>
      <w:r w:rsidRPr="001053E9">
        <w:rPr>
          <w:rFonts w:ascii="Baar Antropos" w:hAnsi="Baar Antropos"/>
          <w:b/>
          <w:sz w:val="24"/>
          <w:szCs w:val="24"/>
        </w:rPr>
        <w:t>kohustus</w:t>
      </w:r>
      <w:r w:rsidRPr="001053E9">
        <w:rPr>
          <w:rFonts w:ascii="Baar Antropos" w:hAnsi="Baar Antropos"/>
          <w:sz w:val="24"/>
          <w:szCs w:val="24"/>
        </w:rPr>
        <w:t xml:space="preserve"> osa võtta lasteaia poolt korraldatavatest (aasta jooksul vähemalt ühest) </w:t>
      </w:r>
      <w:r w:rsidRPr="001053E9">
        <w:rPr>
          <w:rFonts w:ascii="Baar Antropos" w:hAnsi="Baar Antropos"/>
          <w:b/>
          <w:sz w:val="24"/>
          <w:szCs w:val="24"/>
        </w:rPr>
        <w:t>waldorfpedagoogilistest koolitustest ning lugeda vastavat soovitatud kirjandust</w:t>
      </w:r>
      <w:r w:rsidRPr="001053E9">
        <w:rPr>
          <w:rFonts w:ascii="Baar Antropos" w:hAnsi="Baar Antropos"/>
          <w:sz w:val="24"/>
          <w:szCs w:val="24"/>
        </w:rPr>
        <w:t xml:space="preserve"> (vt. kodulehelt).</w:t>
      </w:r>
    </w:p>
    <w:p w:rsidR="008C1752" w:rsidRPr="007036E5" w:rsidRDefault="0024576C" w:rsidP="007036E5">
      <w:pPr>
        <w:pStyle w:val="Normal1"/>
        <w:numPr>
          <w:ilvl w:val="0"/>
          <w:numId w:val="17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Lapsevanematel (vähemalt ühel lapsevanemal pere kohta) on </w:t>
      </w:r>
      <w:r w:rsidRPr="001053E9">
        <w:rPr>
          <w:rFonts w:ascii="Baar Antropos" w:hAnsi="Baar Antropos"/>
          <w:b/>
          <w:sz w:val="24"/>
          <w:szCs w:val="24"/>
        </w:rPr>
        <w:t>kohustus</w:t>
      </w:r>
      <w:r w:rsidRPr="001053E9">
        <w:rPr>
          <w:rFonts w:ascii="Baar Antropos" w:hAnsi="Baar Antropos"/>
          <w:sz w:val="24"/>
          <w:szCs w:val="24"/>
        </w:rPr>
        <w:t xml:space="preserve"> panustada lasteaia heakorda osaledes </w:t>
      </w:r>
      <w:r w:rsidRPr="001053E9">
        <w:rPr>
          <w:rFonts w:ascii="Baar Antropos" w:hAnsi="Baar Antropos"/>
          <w:b/>
          <w:sz w:val="24"/>
          <w:szCs w:val="24"/>
        </w:rPr>
        <w:t>sügisesel ja kevadisel talgupäeval</w:t>
      </w:r>
      <w:r w:rsidRPr="001053E9">
        <w:rPr>
          <w:rFonts w:ascii="Baar Antropos" w:hAnsi="Baar Antropos"/>
          <w:sz w:val="24"/>
          <w:szCs w:val="24"/>
        </w:rPr>
        <w:t>. Kui see objektiivsetel põhjustel ei ole võimalik, teha seda muul lasteaia juhtkonnaga kokkulepitud viisil.</w:t>
      </w:r>
    </w:p>
    <w:p w:rsidR="008C1752" w:rsidRPr="007036E5" w:rsidRDefault="0024576C" w:rsidP="007036E5">
      <w:pPr>
        <w:pStyle w:val="Normal1"/>
        <w:numPr>
          <w:ilvl w:val="0"/>
          <w:numId w:val="40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Lapsevanematel (vähemalt ühel lapsevanemal pere kohta) on </w:t>
      </w:r>
      <w:r w:rsidRPr="001053E9">
        <w:rPr>
          <w:rFonts w:ascii="Baar Antropos" w:hAnsi="Baar Antropos"/>
          <w:b/>
          <w:sz w:val="24"/>
          <w:szCs w:val="24"/>
        </w:rPr>
        <w:t>kohustus</w:t>
      </w:r>
      <w:r w:rsidRPr="001053E9">
        <w:rPr>
          <w:rFonts w:ascii="Baar Antropos" w:hAnsi="Baar Antropos"/>
          <w:sz w:val="24"/>
          <w:szCs w:val="24"/>
        </w:rPr>
        <w:t xml:space="preserve"> osaleda </w:t>
      </w:r>
      <w:r w:rsidRPr="001053E9">
        <w:rPr>
          <w:rFonts w:ascii="Baar Antropos" w:hAnsi="Baar Antropos"/>
          <w:b/>
          <w:sz w:val="24"/>
          <w:szCs w:val="24"/>
        </w:rPr>
        <w:t>lastevanemate koosolekutel</w:t>
      </w:r>
      <w:r w:rsidRPr="001053E9">
        <w:rPr>
          <w:rFonts w:ascii="Baar Antropos" w:hAnsi="Baar Antropos"/>
          <w:sz w:val="24"/>
          <w:szCs w:val="24"/>
        </w:rPr>
        <w:t xml:space="preserve"> (sügisesel üldkoosolekul ja rühmakoosolekul).</w:t>
      </w:r>
    </w:p>
    <w:p w:rsidR="008C1752" w:rsidRPr="007036E5" w:rsidRDefault="0024576C" w:rsidP="007036E5">
      <w:pPr>
        <w:pStyle w:val="Normal1"/>
        <w:numPr>
          <w:ilvl w:val="0"/>
          <w:numId w:val="6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Lapsevanem peab kinni lasteaia </w:t>
      </w:r>
      <w:r w:rsidRPr="00F06DA4">
        <w:rPr>
          <w:rFonts w:ascii="Baar Antropos" w:hAnsi="Baar Antropos"/>
          <w:b/>
          <w:sz w:val="24"/>
          <w:szCs w:val="24"/>
        </w:rPr>
        <w:t>avamise ja</w:t>
      </w:r>
      <w:r w:rsidRPr="001053E9">
        <w:rPr>
          <w:rFonts w:ascii="Baar Antropos" w:hAnsi="Baar Antropos"/>
          <w:b/>
          <w:color w:val="FF0000"/>
          <w:sz w:val="24"/>
          <w:szCs w:val="24"/>
        </w:rPr>
        <w:t xml:space="preserve"> </w:t>
      </w:r>
      <w:r w:rsidRPr="001053E9">
        <w:rPr>
          <w:rFonts w:ascii="Baar Antropos" w:hAnsi="Baar Antropos"/>
          <w:b/>
          <w:sz w:val="24"/>
          <w:szCs w:val="24"/>
        </w:rPr>
        <w:t>sulgemise</w:t>
      </w:r>
      <w:r w:rsidRPr="001053E9">
        <w:rPr>
          <w:rFonts w:ascii="Baar Antropos" w:hAnsi="Baar Antropos"/>
          <w:sz w:val="24"/>
          <w:szCs w:val="24"/>
        </w:rPr>
        <w:t xml:space="preserve"> ajast.</w:t>
      </w:r>
    </w:p>
    <w:p w:rsidR="008C1752" w:rsidRPr="007036E5" w:rsidRDefault="0024576C" w:rsidP="007036E5">
      <w:pPr>
        <w:pStyle w:val="Normal1"/>
        <w:numPr>
          <w:ilvl w:val="0"/>
          <w:numId w:val="30"/>
        </w:numPr>
        <w:spacing w:after="24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b/>
          <w:sz w:val="24"/>
          <w:szCs w:val="24"/>
        </w:rPr>
        <w:t>Nõu ja abi</w:t>
      </w:r>
      <w:r w:rsidRPr="001053E9">
        <w:rPr>
          <w:rFonts w:ascii="Baar Antropos" w:hAnsi="Baar Antropos"/>
          <w:sz w:val="24"/>
          <w:szCs w:val="24"/>
        </w:rPr>
        <w:t xml:space="preserve"> saamiseks on lapsevanemal õigus ja võimalus pöörduda lasteaia õpetajate ja Lastevanemate Nõukogu poole.</w:t>
      </w:r>
    </w:p>
    <w:p w:rsidR="008C1752" w:rsidRPr="00AD1624" w:rsidRDefault="0024576C" w:rsidP="00AD1624">
      <w:pPr>
        <w:pStyle w:val="Normal1"/>
        <w:numPr>
          <w:ilvl w:val="0"/>
          <w:numId w:val="18"/>
        </w:numPr>
        <w:spacing w:after="360"/>
        <w:jc w:val="both"/>
        <w:rPr>
          <w:rFonts w:ascii="Baar Antropos" w:hAnsi="Baar Antropos"/>
          <w:sz w:val="24"/>
          <w:szCs w:val="24"/>
        </w:rPr>
      </w:pPr>
      <w:r w:rsidRPr="001053E9">
        <w:rPr>
          <w:rFonts w:ascii="Baar Antropos" w:hAnsi="Baar Antropos"/>
          <w:sz w:val="24"/>
          <w:szCs w:val="24"/>
        </w:rPr>
        <w:t xml:space="preserve">Vastastikune positiivne ja heatahtlik suhtumine lasteaeda, õpetajatesse, lapse rühmakaaslastesse ja nende vanematesse on meie </w:t>
      </w:r>
      <w:r w:rsidRPr="00F06DA4">
        <w:rPr>
          <w:rFonts w:ascii="Baar Antropos" w:hAnsi="Baar Antropos"/>
          <w:b/>
          <w:sz w:val="24"/>
          <w:szCs w:val="24"/>
        </w:rPr>
        <w:t>hea koostöö</w:t>
      </w:r>
      <w:r w:rsidRPr="001053E9">
        <w:rPr>
          <w:rFonts w:ascii="Baar Antropos" w:hAnsi="Baar Antropos"/>
          <w:sz w:val="24"/>
          <w:szCs w:val="24"/>
        </w:rPr>
        <w:t xml:space="preserve"> aluseks</w:t>
      </w:r>
      <w:r w:rsidR="007036E5">
        <w:rPr>
          <w:rFonts w:ascii="Baar Antropos" w:hAnsi="Baar Antropos"/>
          <w:sz w:val="24"/>
          <w:szCs w:val="24"/>
        </w:rPr>
        <w:t xml:space="preserve">.  </w:t>
      </w:r>
    </w:p>
    <w:sectPr w:rsidR="008C1752" w:rsidRPr="00AD1624" w:rsidSect="008C175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ar Antropo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7FCB"/>
    <w:multiLevelType w:val="multilevel"/>
    <w:tmpl w:val="E1FE9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00CFC"/>
    <w:multiLevelType w:val="multilevel"/>
    <w:tmpl w:val="B2805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39465E"/>
    <w:multiLevelType w:val="multilevel"/>
    <w:tmpl w:val="97EE0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3153B8"/>
    <w:multiLevelType w:val="multilevel"/>
    <w:tmpl w:val="1BC84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1F005C"/>
    <w:multiLevelType w:val="multilevel"/>
    <w:tmpl w:val="06AAE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711920"/>
    <w:multiLevelType w:val="multilevel"/>
    <w:tmpl w:val="2E389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3C097A"/>
    <w:multiLevelType w:val="multilevel"/>
    <w:tmpl w:val="5C905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B660B1"/>
    <w:multiLevelType w:val="multilevel"/>
    <w:tmpl w:val="6E4AB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134266"/>
    <w:multiLevelType w:val="multilevel"/>
    <w:tmpl w:val="1E224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3D3B06"/>
    <w:multiLevelType w:val="multilevel"/>
    <w:tmpl w:val="3A5AF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8508A1"/>
    <w:multiLevelType w:val="multilevel"/>
    <w:tmpl w:val="67A80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307FD2"/>
    <w:multiLevelType w:val="multilevel"/>
    <w:tmpl w:val="013CB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F71974"/>
    <w:multiLevelType w:val="multilevel"/>
    <w:tmpl w:val="3D986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146BED"/>
    <w:multiLevelType w:val="multilevel"/>
    <w:tmpl w:val="5B24E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043A84"/>
    <w:multiLevelType w:val="multilevel"/>
    <w:tmpl w:val="15AE0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E3675B"/>
    <w:multiLevelType w:val="multilevel"/>
    <w:tmpl w:val="CA6AC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AE08DC"/>
    <w:multiLevelType w:val="multilevel"/>
    <w:tmpl w:val="06E86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C912C2"/>
    <w:multiLevelType w:val="multilevel"/>
    <w:tmpl w:val="AB0EC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8017C8"/>
    <w:multiLevelType w:val="multilevel"/>
    <w:tmpl w:val="18B8D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C891AB2"/>
    <w:multiLevelType w:val="hybridMultilevel"/>
    <w:tmpl w:val="22243DCA"/>
    <w:lvl w:ilvl="0" w:tplc="0425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0B10C30"/>
    <w:multiLevelType w:val="multilevel"/>
    <w:tmpl w:val="5CFED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454D5F"/>
    <w:multiLevelType w:val="multilevel"/>
    <w:tmpl w:val="E7DA1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7C76EEC"/>
    <w:multiLevelType w:val="multilevel"/>
    <w:tmpl w:val="54941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E67CE7"/>
    <w:multiLevelType w:val="multilevel"/>
    <w:tmpl w:val="1E2A9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FD547F"/>
    <w:multiLevelType w:val="multilevel"/>
    <w:tmpl w:val="A2645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F35888"/>
    <w:multiLevelType w:val="multilevel"/>
    <w:tmpl w:val="50CE7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E084E18"/>
    <w:multiLevelType w:val="multilevel"/>
    <w:tmpl w:val="8EBAD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537FF7"/>
    <w:multiLevelType w:val="multilevel"/>
    <w:tmpl w:val="D4042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EAF5A84"/>
    <w:multiLevelType w:val="multilevel"/>
    <w:tmpl w:val="7D360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00B72F0"/>
    <w:multiLevelType w:val="multilevel"/>
    <w:tmpl w:val="57C8E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13D5F7E"/>
    <w:multiLevelType w:val="multilevel"/>
    <w:tmpl w:val="59D00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7AD5414"/>
    <w:multiLevelType w:val="multilevel"/>
    <w:tmpl w:val="DCECF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97E033B"/>
    <w:multiLevelType w:val="multilevel"/>
    <w:tmpl w:val="18C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B9230B3"/>
    <w:multiLevelType w:val="multilevel"/>
    <w:tmpl w:val="F3B27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22676"/>
    <w:multiLevelType w:val="multilevel"/>
    <w:tmpl w:val="7EBC7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4335122"/>
    <w:multiLevelType w:val="multilevel"/>
    <w:tmpl w:val="A4668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0975DE"/>
    <w:multiLevelType w:val="multilevel"/>
    <w:tmpl w:val="42B69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8F00933"/>
    <w:multiLevelType w:val="multilevel"/>
    <w:tmpl w:val="597C6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B9329AA"/>
    <w:multiLevelType w:val="multilevel"/>
    <w:tmpl w:val="4C04B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B80762"/>
    <w:multiLevelType w:val="multilevel"/>
    <w:tmpl w:val="AFBC3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E0619EE"/>
    <w:multiLevelType w:val="multilevel"/>
    <w:tmpl w:val="C95A3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FF14B1D"/>
    <w:multiLevelType w:val="multilevel"/>
    <w:tmpl w:val="DB363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2AB607F"/>
    <w:multiLevelType w:val="multilevel"/>
    <w:tmpl w:val="61D21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4510D6E"/>
    <w:multiLevelType w:val="multilevel"/>
    <w:tmpl w:val="BB0AD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88437A9"/>
    <w:multiLevelType w:val="multilevel"/>
    <w:tmpl w:val="00109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D267995"/>
    <w:multiLevelType w:val="multilevel"/>
    <w:tmpl w:val="4DA88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D8B0F64"/>
    <w:multiLevelType w:val="multilevel"/>
    <w:tmpl w:val="560EA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8"/>
  </w:num>
  <w:num w:numId="3">
    <w:abstractNumId w:val="11"/>
  </w:num>
  <w:num w:numId="4">
    <w:abstractNumId w:val="42"/>
  </w:num>
  <w:num w:numId="5">
    <w:abstractNumId w:val="4"/>
  </w:num>
  <w:num w:numId="6">
    <w:abstractNumId w:val="5"/>
  </w:num>
  <w:num w:numId="7">
    <w:abstractNumId w:val="40"/>
  </w:num>
  <w:num w:numId="8">
    <w:abstractNumId w:val="9"/>
  </w:num>
  <w:num w:numId="9">
    <w:abstractNumId w:val="3"/>
  </w:num>
  <w:num w:numId="10">
    <w:abstractNumId w:val="17"/>
  </w:num>
  <w:num w:numId="11">
    <w:abstractNumId w:val="29"/>
  </w:num>
  <w:num w:numId="12">
    <w:abstractNumId w:val="23"/>
  </w:num>
  <w:num w:numId="13">
    <w:abstractNumId w:val="46"/>
  </w:num>
  <w:num w:numId="14">
    <w:abstractNumId w:val="41"/>
  </w:num>
  <w:num w:numId="15">
    <w:abstractNumId w:val="16"/>
  </w:num>
  <w:num w:numId="16">
    <w:abstractNumId w:val="33"/>
  </w:num>
  <w:num w:numId="17">
    <w:abstractNumId w:val="10"/>
  </w:num>
  <w:num w:numId="18">
    <w:abstractNumId w:val="12"/>
  </w:num>
  <w:num w:numId="19">
    <w:abstractNumId w:val="30"/>
  </w:num>
  <w:num w:numId="20">
    <w:abstractNumId w:val="43"/>
  </w:num>
  <w:num w:numId="21">
    <w:abstractNumId w:val="45"/>
  </w:num>
  <w:num w:numId="22">
    <w:abstractNumId w:val="15"/>
  </w:num>
  <w:num w:numId="23">
    <w:abstractNumId w:val="27"/>
  </w:num>
  <w:num w:numId="24">
    <w:abstractNumId w:val="38"/>
  </w:num>
  <w:num w:numId="25">
    <w:abstractNumId w:val="0"/>
  </w:num>
  <w:num w:numId="26">
    <w:abstractNumId w:val="22"/>
  </w:num>
  <w:num w:numId="27">
    <w:abstractNumId w:val="39"/>
  </w:num>
  <w:num w:numId="28">
    <w:abstractNumId w:val="1"/>
  </w:num>
  <w:num w:numId="29">
    <w:abstractNumId w:val="2"/>
  </w:num>
  <w:num w:numId="30">
    <w:abstractNumId w:val="44"/>
  </w:num>
  <w:num w:numId="31">
    <w:abstractNumId w:val="24"/>
  </w:num>
  <w:num w:numId="32">
    <w:abstractNumId w:val="7"/>
  </w:num>
  <w:num w:numId="33">
    <w:abstractNumId w:val="28"/>
  </w:num>
  <w:num w:numId="34">
    <w:abstractNumId w:val="18"/>
  </w:num>
  <w:num w:numId="35">
    <w:abstractNumId w:val="26"/>
  </w:num>
  <w:num w:numId="36">
    <w:abstractNumId w:val="21"/>
  </w:num>
  <w:num w:numId="37">
    <w:abstractNumId w:val="35"/>
  </w:num>
  <w:num w:numId="38">
    <w:abstractNumId w:val="32"/>
  </w:num>
  <w:num w:numId="39">
    <w:abstractNumId w:val="37"/>
  </w:num>
  <w:num w:numId="40">
    <w:abstractNumId w:val="13"/>
  </w:num>
  <w:num w:numId="41">
    <w:abstractNumId w:val="25"/>
  </w:num>
  <w:num w:numId="42">
    <w:abstractNumId w:val="34"/>
  </w:num>
  <w:num w:numId="43">
    <w:abstractNumId w:val="20"/>
  </w:num>
  <w:num w:numId="44">
    <w:abstractNumId w:val="6"/>
  </w:num>
  <w:num w:numId="45">
    <w:abstractNumId w:val="14"/>
  </w:num>
  <w:num w:numId="46">
    <w:abstractNumId w:val="3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52"/>
    <w:rsid w:val="001053E9"/>
    <w:rsid w:val="0024576C"/>
    <w:rsid w:val="00685178"/>
    <w:rsid w:val="007036E5"/>
    <w:rsid w:val="007C0A7A"/>
    <w:rsid w:val="008C1752"/>
    <w:rsid w:val="00A36EA3"/>
    <w:rsid w:val="00AD1624"/>
    <w:rsid w:val="00C113FB"/>
    <w:rsid w:val="00E30E7E"/>
    <w:rsid w:val="00F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5BCA4-119D-4EF9-A5FC-2D78F8F4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7E"/>
  </w:style>
  <w:style w:type="paragraph" w:styleId="Heading1">
    <w:name w:val="heading 1"/>
    <w:basedOn w:val="Normal1"/>
    <w:next w:val="Normal1"/>
    <w:rsid w:val="008C17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8C17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8C17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8C17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8C175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8C17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8C175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8C1752"/>
  </w:style>
  <w:style w:type="paragraph" w:styleId="Title">
    <w:name w:val="Title"/>
    <w:basedOn w:val="Normal1"/>
    <w:next w:val="Normal1"/>
    <w:rsid w:val="008C175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8C175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Ilmapuu</dc:creator>
  <cp:lastModifiedBy>Microsoft account</cp:lastModifiedBy>
  <cp:revision>2</cp:revision>
  <cp:lastPrinted>2025-09-22T12:00:00Z</cp:lastPrinted>
  <dcterms:created xsi:type="dcterms:W3CDTF">2026-01-07T11:04:00Z</dcterms:created>
  <dcterms:modified xsi:type="dcterms:W3CDTF">2026-01-07T11:04:00Z</dcterms:modified>
</cp:coreProperties>
</file>