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D8" w:rsidRPr="00264171" w:rsidRDefault="000616D8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Kirsti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Akkermann</w:t>
      </w:r>
      <w:proofErr w:type="spellEnd"/>
      <w:r w:rsidR="00321FB1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 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t-EE"/>
        </w:rPr>
        <w:t xml:space="preserve"> Kognitiivse ja Käitumisteraapia Keskus, Tartu;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kliinilise psühholoogia dotsent, TÜ Psühholoogia instituut, </w:t>
      </w:r>
      <w:hyperlink r:id="rId5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kirsti.akkermann@ut.ee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 </w:t>
      </w:r>
    </w:p>
    <w:p w:rsidR="007273E9" w:rsidRPr="00264171" w:rsidRDefault="007273E9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Anu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Aluoja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kliinilise psühholoogia dotsent, kliiniline psühholoog, Tartu Ülikool, SA TÜ Kliinikumi Psühhiaatriakliinik,  Anu.Aluoja@kliinikum.ee </w:t>
      </w:r>
    </w:p>
    <w:p w:rsidR="00321FB1" w:rsidRPr="00264171" w:rsidRDefault="00321FB1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Tõnis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Arro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– psühholoog. Kontaktid: +375048929, </w:t>
      </w:r>
      <w:hyperlink r:id="rId6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tonis.arro@executivelab.ee</w:t>
        </w:r>
      </w:hyperlink>
    </w:p>
    <w:p w:rsidR="00A5269D" w:rsidRPr="00264171" w:rsidRDefault="00A5269D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Eha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Berezjuk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551AA0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–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551AA0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kliiniline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psühholoog, Tartu Laste Tugikeskus, Tel 7484666, ch.abuse@online.ee, ehaberezjuk@hot.ee / Tartu Nõustamis-ja Kriisiabikeskus,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Tel 7427555, tnk@tnk.tartu.ee </w:t>
      </w:r>
    </w:p>
    <w:p w:rsidR="00A5269D" w:rsidRPr="00264171" w:rsidRDefault="00A5269D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Kristi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Esperk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TÜK Psühhiaatriakliinik, </w:t>
      </w:r>
      <w:hyperlink r:id="rId7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kristi.esperk@kliinikum.ee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/ OÜ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8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katriito@katriito.ee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9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www.katriito.ee</w:t>
        </w:r>
      </w:hyperlink>
    </w:p>
    <w:p w:rsidR="0058339D" w:rsidRPr="00264171" w:rsidRDefault="0058339D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Aave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Hannus - spordipsühholoogiline nõustaja,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PeaTreener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Tartu vald 60528, Tartumaa, peatreener@gmail.com, telefon 56241207; spordipsühholoogia teadur, Tartu Ülikool</w:t>
      </w:r>
    </w:p>
    <w:p w:rsidR="00177019" w:rsidRDefault="00A5269D" w:rsidP="001770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Marlen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Herik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Pärnu Haigla Psühhiaatriakliinik, </w:t>
      </w:r>
      <w:hyperlink r:id="rId10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marlen.herik@ph.ee</w:t>
        </w:r>
      </w:hyperlink>
    </w:p>
    <w:p w:rsidR="00177019" w:rsidRDefault="00177019" w:rsidP="001770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</w:p>
    <w:p w:rsidR="00A5269D" w:rsidRPr="00264171" w:rsidRDefault="00A5269D" w:rsidP="001770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Tuuliki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Hion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– psühhiaater, unearst, SA TÜK Psühhiaatriakliinik, tel 7319100, </w:t>
      </w:r>
      <w:hyperlink r:id="rId11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tuuliki.hion@kliinikum.ee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2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www.kliinikum.ee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;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Biarni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Tallinn, Suur-Ameerika 18a, </w:t>
      </w:r>
      <w:hyperlink r:id="rId13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tuulikihion@gmail.com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Inga Ignatieva - kliiniline psühholoog, SA TÜK Psühhiaatriakliinik, Tel </w:t>
      </w:r>
      <w:hyperlink r:id="rId14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53 411 117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inga.ignatyeva@kliinikum.ee / OÜ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katriito@katriito.ee, inga.ignatieva@gmail.com, www.katriito.ee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Angela Jakobson - kliiniline psühholoog, kliiniline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lastepsühholoog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OÜ Jaanson &amp; Lääne, angela.jakobson@hotmail.com, www.angelajakobson.wordpress.com</w:t>
      </w:r>
    </w:p>
    <w:p w:rsidR="008E59D8" w:rsidRPr="00264171" w:rsidRDefault="008E59D8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Mart Juursoo  - kliiniline psühholoog, OÜ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 -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5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mart@katriito.ee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16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www.katriito.ee</w:t>
        </w:r>
      </w:hyperlink>
    </w:p>
    <w:p w:rsidR="00177019" w:rsidRDefault="008E59D8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Anu Järv - psühhiaater, SA TÜK Psühhiaatria</w:t>
      </w:r>
      <w:r w:rsidR="0017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kliinik, Anu.Jarv@kliinikum.ee </w:t>
      </w:r>
    </w:p>
    <w:p w:rsidR="00177019" w:rsidRDefault="00CD74F2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Eve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Kanarik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TÜK Psühhiaatriakl</w:t>
      </w:r>
      <w:r w:rsidR="0017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iinik, </w:t>
      </w:r>
      <w:hyperlink r:id="rId17" w:history="1">
        <w:r w:rsidR="00177019" w:rsidRPr="005332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eve.kanarik@kliinikum.ee</w:t>
        </w:r>
      </w:hyperlink>
    </w:p>
    <w:p w:rsidR="0016369D" w:rsidRPr="00264171" w:rsidRDefault="00CD74F2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Kaia Kastepõld-Tõrs</w:t>
      </w:r>
      <w:r w:rsidR="00321FB1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 nõustamispsühholoogia lektor,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TÜ Psühholoogia instituut, kaia.kastepold-tors@ut.ee / OÜ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Tel</w:t>
      </w:r>
      <w:r w:rsidR="005B3AC9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53 411 117, katrii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to@katriito.ee, www.katriito.ee / SA TÜK Psühhiaatriakliinik 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="0016369D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Anneli Kolk - </w:t>
      </w:r>
      <w:proofErr w:type="spellStart"/>
      <w:r w:rsidR="0016369D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neuropsühholoogia</w:t>
      </w:r>
      <w:proofErr w:type="spellEnd"/>
      <w:r w:rsidR="0016369D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vanemteadur, vanemarst, </w:t>
      </w:r>
      <w:proofErr w:type="spellStart"/>
      <w:r w:rsidR="0016369D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lasteneuroloog</w:t>
      </w:r>
      <w:proofErr w:type="spellEnd"/>
      <w:r w:rsidR="0016369D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r w:rsidR="0016369D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SA TÜK </w:t>
      </w:r>
      <w:proofErr w:type="spellStart"/>
      <w:r w:rsidR="0016369D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Lastekliinik</w:t>
      </w:r>
      <w:proofErr w:type="spellEnd"/>
      <w:r w:rsidR="0016369D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Anneli.Kolk@kliinikum.ee</w:t>
      </w:r>
    </w:p>
    <w:p w:rsidR="0016369D" w:rsidRPr="00264171" w:rsidRDefault="0016369D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Maie Kreegipuu</w:t>
      </w:r>
      <w:r w:rsidR="00321FB1"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- kliinilise psühholoogia lektor, kliiniline psühholoog-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Tartu Ülikool, Psühholoogia Instituut, maie.kreegipuu@ut.ee / SA Viljandi haigla  </w:t>
      </w:r>
    </w:p>
    <w:p w:rsidR="0016369D" w:rsidRPr="00264171" w:rsidRDefault="0016369D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lastRenderedPageBreak/>
        <w:t>Kariina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Laas - psühholoog,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Ambromed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Kliinik, Lai 28, Tartu, kariina.laas@ut.ee, tel. 7451175 /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neuropsühhofarmakoloogia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teadur ja lektor, Tartu Ülikool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Anne Luik - kliiniline psühholoog, AS Lõuna-Eesti Haigla psühhiaatriakliinik, anne.luik@leh.ee </w:t>
      </w:r>
    </w:p>
    <w:p w:rsidR="0016369D" w:rsidRPr="00264171" w:rsidRDefault="0016369D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Kersti Luuk - kliinilise psühholoogia assistent, kliiniline psühholoog, Tartu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Ülikool,SA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TÜ Kliinikumi Psühhiaatriakliinik, kersti.luuk@kliinikum.ee</w:t>
      </w:r>
    </w:p>
    <w:p w:rsidR="00177019" w:rsidRDefault="0016369D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Karin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Lätt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  psühholoog,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Ambromed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Kliinik / Tartu Herbert </w:t>
      </w:r>
      <w:r w:rsidR="0017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Masingu kool, karinlatt@hot.ee </w:t>
      </w:r>
    </w:p>
    <w:p w:rsidR="00177019" w:rsidRDefault="002B1474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Jorgen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Matsi - psühholoog,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Ambromed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Kliinik, Lai 28, Tartu, </w:t>
      </w:r>
      <w:hyperlink r:id="rId18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jorgen@ambromed.ee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tel. 7451175. / Tartu Ülikool, spordipsühholoogia assistent, spordipedagoogika ja treeninguõpetuse instituut, Jakobi 5, Tartu, </w:t>
      </w:r>
      <w:hyperlink r:id="rId19" w:tooltip="Link: mailto:jorgen.matsi@ut.ee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jorgen.matsi@ut.ee</w:t>
        </w:r>
      </w:hyperlink>
    </w:p>
    <w:p w:rsidR="00D02460" w:rsidRPr="00264171" w:rsidRDefault="00D02460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Triinu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Niiberg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-Pikksööt - kliiniline psühholoog, TÜK Spordimeditsiini ja taastusravi kliinik / OÜ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20" w:tgtFrame="_blank" w:tooltip="Link: http://www.kliinikum.ee/taastusravi.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www.kliinikum.ee/taastusravi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Tel </w:t>
      </w:r>
      <w:hyperlink r:id="rId21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53 411 117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katriito@katriito.ee, www.katriito.ee </w:t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</w: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br/>
        <w:t xml:space="preserve">Signe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Noppel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SA TÜ Kliinikumi Psühhiaatriakliinik, Signe.Noppel@kliinikum.ee </w:t>
      </w:r>
    </w:p>
    <w:p w:rsidR="00D02460" w:rsidRPr="00264171" w:rsidRDefault="00D02460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Liis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Nõupuu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psühholoog, OÜ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22" w:tgtFrame="_blank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lnoupuu@gmail.com</w:t>
        </w:r>
      </w:hyperlink>
    </w:p>
    <w:p w:rsidR="00177019" w:rsidRDefault="00661525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Marika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Paaver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TÜK Psühhiaatriakliinik, marika.paaver@gmail.com / OÜ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Nõustamis- ja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Psühhoteraapiakeskus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Tel </w:t>
      </w:r>
      <w:hyperlink r:id="rId23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53 411 117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katrii</w:t>
      </w:r>
      <w:r w:rsidR="0017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to@katriito.ee, </w:t>
      </w:r>
      <w:hyperlink r:id="rId24" w:history="1">
        <w:r w:rsidR="00177019" w:rsidRPr="005332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www.katriito.ee</w:t>
        </w:r>
      </w:hyperlink>
    </w:p>
    <w:p w:rsidR="007273E9" w:rsidRPr="00264171" w:rsidRDefault="007273E9" w:rsidP="0017701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Jelena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Põldsam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Ambromed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Kliinik, Tartu, Lai 28, </w:t>
      </w:r>
      <w:hyperlink r:id="rId25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info@ambromed.ee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tel. 7451175.</w:t>
      </w:r>
    </w:p>
    <w:p w:rsidR="007273E9" w:rsidRPr="0026417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Liine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Põldsam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Ambromed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Kliinik, Lai 28, Tartu, liine.poldsam@ambromed.ee, tel. 7451175</w:t>
      </w:r>
    </w:p>
    <w:p w:rsidR="007273E9" w:rsidRPr="0026417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Anu Põllusaar - psühholoog, Tartu Kroonuaia Kool, </w:t>
      </w:r>
      <w:hyperlink r:id="rId26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anu.pollusaar@gmail.com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Halliki Pärn - arst-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füsioterapeut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FIE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Halliki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Pärn, Tel 5291739, halliki.parn@mail.ee, www.Halliki.firm.ee </w:t>
      </w:r>
    </w:p>
    <w:p w:rsidR="007273E9" w:rsidRPr="0026417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Mariliis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Rannu - kliiniline psühholoog, SA TÜK Psühhiaatriakliinik, mariliis.rannu@kliinikum.ee</w:t>
      </w:r>
    </w:p>
    <w:p w:rsidR="00177019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Anneli Sell - psühhiaater, </w:t>
      </w:r>
      <w:r w:rsidR="00C754F6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proofErr w:type="spellStart"/>
      <w:r w:rsidR="00C754F6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Qvalitas</w:t>
      </w:r>
      <w:proofErr w:type="spellEnd"/>
      <w:r w:rsidR="00C754F6"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Arstikeskus</w:t>
      </w:r>
      <w:r w:rsidR="0017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Anneli.Sell@medicum.ee </w:t>
      </w:r>
    </w:p>
    <w:p w:rsidR="007273E9" w:rsidRPr="0026417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Margret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Sisask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kliiniline psühholoog, E.G.U. Erapraksis OÜ, Tartu, Tel 55519904,    msisask@hotmail.com </w:t>
      </w:r>
    </w:p>
    <w:p w:rsidR="00466274" w:rsidRPr="00264171" w:rsidRDefault="00466274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Imbi 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Suun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kliiniline psühholoog, 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Ambromed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Kliinik, Tartu, Lai 28, </w:t>
      </w:r>
      <w:hyperlink r:id="rId27" w:history="1">
        <w:r w:rsidRPr="0026417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info@ambromed.ee</w:t>
        </w:r>
      </w:hyperlink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7451175; 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ProViida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Kliinik, Raatuse 77, Tartu, tel.+372 5912 7991</w:t>
      </w:r>
    </w:p>
    <w:p w:rsidR="007273E9" w:rsidRPr="00264171" w:rsidRDefault="007273E9" w:rsidP="001770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Ülle Sööt - kliiniline psühholoog, SA TÜK psühhiaatriakliinik, Raja 31, Tartu, 50417, ylle.soot@kliinikum.ee, telefon 7 318 743</w:t>
      </w:r>
    </w:p>
    <w:p w:rsidR="005B3AC9" w:rsidRPr="0026417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lastRenderedPageBreak/>
        <w:t>Anu Taal - kliiniline psühholoog, erapraksis, email:</w:t>
      </w:r>
      <w:hyperlink r:id="rId28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anu1taal@gmail.com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29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anutaal@hot.ee</w:t>
        </w:r>
      </w:hyperlink>
    </w:p>
    <w:p w:rsidR="00177019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Lille Uibo - psühhiaater, E.G.U. Erapraksis OÜ, Tel 5521730,</w:t>
      </w:r>
      <w:r w:rsidR="0017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hyperlink r:id="rId30" w:history="1">
        <w:r w:rsidR="00177019" w:rsidRPr="005332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lilleu@hot.ee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</w:t>
      </w:r>
      <w:r w:rsidR="0017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hyperlink r:id="rId31" w:history="1">
        <w:r w:rsidR="00177019" w:rsidRPr="0053324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www.eguerapraksis.ee</w:t>
        </w:r>
      </w:hyperlink>
    </w:p>
    <w:p w:rsidR="007273E9" w:rsidRPr="00264171" w:rsidRDefault="007273E9" w:rsidP="00177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Helen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Uusberg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- psühholoog, OÜ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Katriito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katriito@katriito.ee; spetsialist, Tartu Ülikool, psühholoogia instituut </w:t>
      </w:r>
    </w:p>
    <w:p w:rsidR="0058339D" w:rsidRPr="00264171" w:rsidRDefault="008C5BD8" w:rsidP="0017701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Ingrid 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>Vachtel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kliiniline psühholoog, </w:t>
      </w:r>
      <w:r w:rsidRPr="00264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 TÜK Psühhiaatriakliinik, ingrid.vachtel@kliinikum.ee, tel. 7318799; </w:t>
      </w:r>
      <w:proofErr w:type="spellStart"/>
      <w:r w:rsidRPr="00264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Ambromed</w:t>
      </w:r>
      <w:proofErr w:type="spellEnd"/>
      <w:r w:rsidRPr="002641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Kliinik, Lai 28, Tartu, ingrid.vachtel@ambromed.ee, tel. 7451175</w:t>
      </w:r>
      <w:bookmarkStart w:id="0" w:name="_GoBack"/>
      <w:bookmarkEnd w:id="0"/>
    </w:p>
    <w:sectPr w:rsidR="0058339D" w:rsidRPr="0026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A32"/>
    <w:multiLevelType w:val="multilevel"/>
    <w:tmpl w:val="4F8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0115F0"/>
    <w:rsid w:val="00011AD4"/>
    <w:rsid w:val="0001320A"/>
    <w:rsid w:val="00033862"/>
    <w:rsid w:val="00055309"/>
    <w:rsid w:val="000616D8"/>
    <w:rsid w:val="0006600B"/>
    <w:rsid w:val="0006729B"/>
    <w:rsid w:val="000704B1"/>
    <w:rsid w:val="000B16EC"/>
    <w:rsid w:val="000B23CA"/>
    <w:rsid w:val="000C2D01"/>
    <w:rsid w:val="000D29C3"/>
    <w:rsid w:val="000E0FE6"/>
    <w:rsid w:val="000E1A19"/>
    <w:rsid w:val="000F767E"/>
    <w:rsid w:val="00111692"/>
    <w:rsid w:val="00122B96"/>
    <w:rsid w:val="001257EB"/>
    <w:rsid w:val="00125F68"/>
    <w:rsid w:val="00137C07"/>
    <w:rsid w:val="00141BDE"/>
    <w:rsid w:val="00144197"/>
    <w:rsid w:val="001549FF"/>
    <w:rsid w:val="001564AB"/>
    <w:rsid w:val="001569F3"/>
    <w:rsid w:val="0016004B"/>
    <w:rsid w:val="0016369D"/>
    <w:rsid w:val="0017331B"/>
    <w:rsid w:val="00177019"/>
    <w:rsid w:val="001825E9"/>
    <w:rsid w:val="001829C2"/>
    <w:rsid w:val="0018378E"/>
    <w:rsid w:val="00185299"/>
    <w:rsid w:val="001969E7"/>
    <w:rsid w:val="001970D7"/>
    <w:rsid w:val="001976C2"/>
    <w:rsid w:val="001A6518"/>
    <w:rsid w:val="001A6BF3"/>
    <w:rsid w:val="001B06DC"/>
    <w:rsid w:val="001B40EB"/>
    <w:rsid w:val="001C300D"/>
    <w:rsid w:val="001D2719"/>
    <w:rsid w:val="001D5B09"/>
    <w:rsid w:val="001F01B8"/>
    <w:rsid w:val="001F716D"/>
    <w:rsid w:val="001F75DB"/>
    <w:rsid w:val="00202114"/>
    <w:rsid w:val="00203FA8"/>
    <w:rsid w:val="00206294"/>
    <w:rsid w:val="00207790"/>
    <w:rsid w:val="00213BBB"/>
    <w:rsid w:val="002345C8"/>
    <w:rsid w:val="00236348"/>
    <w:rsid w:val="00237842"/>
    <w:rsid w:val="0024026D"/>
    <w:rsid w:val="00240FF4"/>
    <w:rsid w:val="00257FBA"/>
    <w:rsid w:val="00264171"/>
    <w:rsid w:val="00266834"/>
    <w:rsid w:val="00272142"/>
    <w:rsid w:val="00274DEE"/>
    <w:rsid w:val="00274EBA"/>
    <w:rsid w:val="00274F9C"/>
    <w:rsid w:val="00292A8A"/>
    <w:rsid w:val="002932B7"/>
    <w:rsid w:val="002967C3"/>
    <w:rsid w:val="002A1E6E"/>
    <w:rsid w:val="002A41B5"/>
    <w:rsid w:val="002A59FA"/>
    <w:rsid w:val="002B1474"/>
    <w:rsid w:val="002C2760"/>
    <w:rsid w:val="002C4023"/>
    <w:rsid w:val="002C6685"/>
    <w:rsid w:val="002F2119"/>
    <w:rsid w:val="002F4449"/>
    <w:rsid w:val="002F4752"/>
    <w:rsid w:val="00320916"/>
    <w:rsid w:val="00321FB1"/>
    <w:rsid w:val="00343F00"/>
    <w:rsid w:val="00346433"/>
    <w:rsid w:val="00356543"/>
    <w:rsid w:val="00362042"/>
    <w:rsid w:val="003630AB"/>
    <w:rsid w:val="003641EE"/>
    <w:rsid w:val="00371807"/>
    <w:rsid w:val="00381D88"/>
    <w:rsid w:val="003851B1"/>
    <w:rsid w:val="00386FA2"/>
    <w:rsid w:val="003A6E5A"/>
    <w:rsid w:val="003A7453"/>
    <w:rsid w:val="003A757F"/>
    <w:rsid w:val="003B19E7"/>
    <w:rsid w:val="003C366C"/>
    <w:rsid w:val="003D3D48"/>
    <w:rsid w:val="003D4879"/>
    <w:rsid w:val="003D602B"/>
    <w:rsid w:val="003E5DC6"/>
    <w:rsid w:val="004006AB"/>
    <w:rsid w:val="00420DEC"/>
    <w:rsid w:val="004421A8"/>
    <w:rsid w:val="00443E6C"/>
    <w:rsid w:val="00444DA9"/>
    <w:rsid w:val="004474DE"/>
    <w:rsid w:val="00450CA6"/>
    <w:rsid w:val="00452F35"/>
    <w:rsid w:val="00466274"/>
    <w:rsid w:val="004710C9"/>
    <w:rsid w:val="004870BB"/>
    <w:rsid w:val="004A1FBF"/>
    <w:rsid w:val="004A34DE"/>
    <w:rsid w:val="004A60AB"/>
    <w:rsid w:val="004B432A"/>
    <w:rsid w:val="004C2CA4"/>
    <w:rsid w:val="004D19C6"/>
    <w:rsid w:val="004E7901"/>
    <w:rsid w:val="004F2AAA"/>
    <w:rsid w:val="004F44DF"/>
    <w:rsid w:val="00503AB9"/>
    <w:rsid w:val="00515BB8"/>
    <w:rsid w:val="00523E6E"/>
    <w:rsid w:val="00523EB8"/>
    <w:rsid w:val="005249E1"/>
    <w:rsid w:val="005343B4"/>
    <w:rsid w:val="005438EC"/>
    <w:rsid w:val="00544335"/>
    <w:rsid w:val="005444D0"/>
    <w:rsid w:val="00551AA0"/>
    <w:rsid w:val="005728CA"/>
    <w:rsid w:val="0058339D"/>
    <w:rsid w:val="0059585E"/>
    <w:rsid w:val="0059793D"/>
    <w:rsid w:val="005B3AC9"/>
    <w:rsid w:val="005D6960"/>
    <w:rsid w:val="005E0E4A"/>
    <w:rsid w:val="005F1BCE"/>
    <w:rsid w:val="005F3953"/>
    <w:rsid w:val="005F4DB4"/>
    <w:rsid w:val="005F4DF4"/>
    <w:rsid w:val="00602BE2"/>
    <w:rsid w:val="00647C9F"/>
    <w:rsid w:val="00661525"/>
    <w:rsid w:val="006735ED"/>
    <w:rsid w:val="00676231"/>
    <w:rsid w:val="00677995"/>
    <w:rsid w:val="00682BD6"/>
    <w:rsid w:val="00690720"/>
    <w:rsid w:val="00692CF6"/>
    <w:rsid w:val="0069518D"/>
    <w:rsid w:val="006961D5"/>
    <w:rsid w:val="006A0CC1"/>
    <w:rsid w:val="006A467A"/>
    <w:rsid w:val="006B0530"/>
    <w:rsid w:val="006B251A"/>
    <w:rsid w:val="006B43CE"/>
    <w:rsid w:val="006C001F"/>
    <w:rsid w:val="006D0497"/>
    <w:rsid w:val="006D5571"/>
    <w:rsid w:val="006D714D"/>
    <w:rsid w:val="006E3EE8"/>
    <w:rsid w:val="00711C26"/>
    <w:rsid w:val="00714031"/>
    <w:rsid w:val="007141A7"/>
    <w:rsid w:val="007273E9"/>
    <w:rsid w:val="00765BDB"/>
    <w:rsid w:val="00766522"/>
    <w:rsid w:val="00767F14"/>
    <w:rsid w:val="007859D7"/>
    <w:rsid w:val="00795C4F"/>
    <w:rsid w:val="007966E5"/>
    <w:rsid w:val="007A2A7A"/>
    <w:rsid w:val="007B2E18"/>
    <w:rsid w:val="007D73ED"/>
    <w:rsid w:val="008039E4"/>
    <w:rsid w:val="00804B1A"/>
    <w:rsid w:val="00805331"/>
    <w:rsid w:val="00820F29"/>
    <w:rsid w:val="00821F8E"/>
    <w:rsid w:val="008226B6"/>
    <w:rsid w:val="0082410C"/>
    <w:rsid w:val="008262D3"/>
    <w:rsid w:val="00826F37"/>
    <w:rsid w:val="00837CD9"/>
    <w:rsid w:val="008420C9"/>
    <w:rsid w:val="00847B1A"/>
    <w:rsid w:val="00850AA7"/>
    <w:rsid w:val="00864D06"/>
    <w:rsid w:val="0086587C"/>
    <w:rsid w:val="00875E0A"/>
    <w:rsid w:val="008846EE"/>
    <w:rsid w:val="00886E68"/>
    <w:rsid w:val="008910F1"/>
    <w:rsid w:val="00891C98"/>
    <w:rsid w:val="00893842"/>
    <w:rsid w:val="00896022"/>
    <w:rsid w:val="008A0B28"/>
    <w:rsid w:val="008A3652"/>
    <w:rsid w:val="008B3ADA"/>
    <w:rsid w:val="008B4256"/>
    <w:rsid w:val="008C0B97"/>
    <w:rsid w:val="008C3F68"/>
    <w:rsid w:val="008C5BD8"/>
    <w:rsid w:val="008D09E9"/>
    <w:rsid w:val="008E11EE"/>
    <w:rsid w:val="008E2EC1"/>
    <w:rsid w:val="008E59D8"/>
    <w:rsid w:val="008F2A6A"/>
    <w:rsid w:val="008F558F"/>
    <w:rsid w:val="008F5B5C"/>
    <w:rsid w:val="00912036"/>
    <w:rsid w:val="00922BA9"/>
    <w:rsid w:val="00925141"/>
    <w:rsid w:val="00926543"/>
    <w:rsid w:val="00930A6C"/>
    <w:rsid w:val="00931755"/>
    <w:rsid w:val="009326E2"/>
    <w:rsid w:val="00940C78"/>
    <w:rsid w:val="00944B5C"/>
    <w:rsid w:val="00951F74"/>
    <w:rsid w:val="00955355"/>
    <w:rsid w:val="00971574"/>
    <w:rsid w:val="0098606F"/>
    <w:rsid w:val="00994AD2"/>
    <w:rsid w:val="009A3486"/>
    <w:rsid w:val="009B70D7"/>
    <w:rsid w:val="009D05FC"/>
    <w:rsid w:val="009D3873"/>
    <w:rsid w:val="009E06D6"/>
    <w:rsid w:val="009E0CD5"/>
    <w:rsid w:val="009E1548"/>
    <w:rsid w:val="009F6DFB"/>
    <w:rsid w:val="00A00C25"/>
    <w:rsid w:val="00A07B6D"/>
    <w:rsid w:val="00A07BC4"/>
    <w:rsid w:val="00A10F87"/>
    <w:rsid w:val="00A22B45"/>
    <w:rsid w:val="00A2368D"/>
    <w:rsid w:val="00A333D7"/>
    <w:rsid w:val="00A516E1"/>
    <w:rsid w:val="00A5269D"/>
    <w:rsid w:val="00A5387B"/>
    <w:rsid w:val="00A54F40"/>
    <w:rsid w:val="00A621E8"/>
    <w:rsid w:val="00A6328F"/>
    <w:rsid w:val="00A74B50"/>
    <w:rsid w:val="00A80430"/>
    <w:rsid w:val="00A82633"/>
    <w:rsid w:val="00A84C68"/>
    <w:rsid w:val="00A86506"/>
    <w:rsid w:val="00A868FB"/>
    <w:rsid w:val="00A8711E"/>
    <w:rsid w:val="00A910B9"/>
    <w:rsid w:val="00A939A2"/>
    <w:rsid w:val="00A968BF"/>
    <w:rsid w:val="00A96D75"/>
    <w:rsid w:val="00AA3BDF"/>
    <w:rsid w:val="00AB2178"/>
    <w:rsid w:val="00AB2B5E"/>
    <w:rsid w:val="00AB3224"/>
    <w:rsid w:val="00AB3314"/>
    <w:rsid w:val="00AB3A24"/>
    <w:rsid w:val="00AB7ADC"/>
    <w:rsid w:val="00AC4379"/>
    <w:rsid w:val="00AC54AF"/>
    <w:rsid w:val="00AE1BEF"/>
    <w:rsid w:val="00B0696D"/>
    <w:rsid w:val="00B22245"/>
    <w:rsid w:val="00B26282"/>
    <w:rsid w:val="00B471EC"/>
    <w:rsid w:val="00B53B33"/>
    <w:rsid w:val="00B6395F"/>
    <w:rsid w:val="00B71ACC"/>
    <w:rsid w:val="00B952F5"/>
    <w:rsid w:val="00BA1764"/>
    <w:rsid w:val="00BA723B"/>
    <w:rsid w:val="00BB6551"/>
    <w:rsid w:val="00BC6941"/>
    <w:rsid w:val="00BD3EC1"/>
    <w:rsid w:val="00BD4A92"/>
    <w:rsid w:val="00BD57B2"/>
    <w:rsid w:val="00BF337F"/>
    <w:rsid w:val="00BF44D3"/>
    <w:rsid w:val="00BF4A8C"/>
    <w:rsid w:val="00C03DFF"/>
    <w:rsid w:val="00C10A51"/>
    <w:rsid w:val="00C12163"/>
    <w:rsid w:val="00C13C0D"/>
    <w:rsid w:val="00C216AE"/>
    <w:rsid w:val="00C27372"/>
    <w:rsid w:val="00C40CD0"/>
    <w:rsid w:val="00C4567C"/>
    <w:rsid w:val="00C47D0A"/>
    <w:rsid w:val="00C47ECB"/>
    <w:rsid w:val="00C62AE0"/>
    <w:rsid w:val="00C62BAD"/>
    <w:rsid w:val="00C71EFF"/>
    <w:rsid w:val="00C754F6"/>
    <w:rsid w:val="00C820AC"/>
    <w:rsid w:val="00C85709"/>
    <w:rsid w:val="00C90776"/>
    <w:rsid w:val="00C93611"/>
    <w:rsid w:val="00C936A4"/>
    <w:rsid w:val="00C9383A"/>
    <w:rsid w:val="00C97402"/>
    <w:rsid w:val="00CA3530"/>
    <w:rsid w:val="00CC1836"/>
    <w:rsid w:val="00CC7D18"/>
    <w:rsid w:val="00CD74F2"/>
    <w:rsid w:val="00CE10A1"/>
    <w:rsid w:val="00CF0685"/>
    <w:rsid w:val="00CF20FE"/>
    <w:rsid w:val="00D0233F"/>
    <w:rsid w:val="00D02460"/>
    <w:rsid w:val="00D041EC"/>
    <w:rsid w:val="00D0771A"/>
    <w:rsid w:val="00D139F6"/>
    <w:rsid w:val="00D16F99"/>
    <w:rsid w:val="00D17472"/>
    <w:rsid w:val="00D22B93"/>
    <w:rsid w:val="00D23A3B"/>
    <w:rsid w:val="00D37127"/>
    <w:rsid w:val="00D402A0"/>
    <w:rsid w:val="00D44BCF"/>
    <w:rsid w:val="00D528C2"/>
    <w:rsid w:val="00D646B1"/>
    <w:rsid w:val="00D741AC"/>
    <w:rsid w:val="00D744B9"/>
    <w:rsid w:val="00D74756"/>
    <w:rsid w:val="00D74B83"/>
    <w:rsid w:val="00D8602F"/>
    <w:rsid w:val="00D90C47"/>
    <w:rsid w:val="00D91324"/>
    <w:rsid w:val="00D93AAF"/>
    <w:rsid w:val="00DA1EFB"/>
    <w:rsid w:val="00DB42F2"/>
    <w:rsid w:val="00DB5EA4"/>
    <w:rsid w:val="00DC3CFF"/>
    <w:rsid w:val="00DC68EE"/>
    <w:rsid w:val="00DD04A4"/>
    <w:rsid w:val="00DD1CAC"/>
    <w:rsid w:val="00DD5F38"/>
    <w:rsid w:val="00DE10EB"/>
    <w:rsid w:val="00DF2111"/>
    <w:rsid w:val="00DF5DD1"/>
    <w:rsid w:val="00E02E8E"/>
    <w:rsid w:val="00E20784"/>
    <w:rsid w:val="00E23A0D"/>
    <w:rsid w:val="00E27F5C"/>
    <w:rsid w:val="00E326F7"/>
    <w:rsid w:val="00E44349"/>
    <w:rsid w:val="00E50F4C"/>
    <w:rsid w:val="00E53BBD"/>
    <w:rsid w:val="00E845D7"/>
    <w:rsid w:val="00E8664A"/>
    <w:rsid w:val="00E93C6E"/>
    <w:rsid w:val="00E95082"/>
    <w:rsid w:val="00EA1493"/>
    <w:rsid w:val="00EA19CE"/>
    <w:rsid w:val="00EC467A"/>
    <w:rsid w:val="00EC4E1D"/>
    <w:rsid w:val="00EC602C"/>
    <w:rsid w:val="00EC7386"/>
    <w:rsid w:val="00ED1E3B"/>
    <w:rsid w:val="00EF10CC"/>
    <w:rsid w:val="00F03960"/>
    <w:rsid w:val="00F07C4C"/>
    <w:rsid w:val="00F1431F"/>
    <w:rsid w:val="00F367C5"/>
    <w:rsid w:val="00F469A3"/>
    <w:rsid w:val="00F50FA7"/>
    <w:rsid w:val="00F56D61"/>
    <w:rsid w:val="00F662A0"/>
    <w:rsid w:val="00F82342"/>
    <w:rsid w:val="00F83D7B"/>
    <w:rsid w:val="00F93BA4"/>
    <w:rsid w:val="00FA18DE"/>
    <w:rsid w:val="00FA490E"/>
    <w:rsid w:val="00FA58FB"/>
    <w:rsid w:val="00FB3940"/>
    <w:rsid w:val="00FB61EA"/>
    <w:rsid w:val="00FC0C13"/>
    <w:rsid w:val="00FC212A"/>
    <w:rsid w:val="00FE0A6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8E27-5397-4658-A0DB-0B0F846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C40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25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ito@katriito.ee" TargetMode="External"/><Relationship Id="rId13" Type="http://schemas.openxmlformats.org/officeDocument/2006/relationships/hyperlink" Target="mailto:tuulikihion@gmail.com" TargetMode="External"/><Relationship Id="rId18" Type="http://schemas.openxmlformats.org/officeDocument/2006/relationships/hyperlink" Target="mailto:jorgen@ambromed.ee" TargetMode="External"/><Relationship Id="rId26" Type="http://schemas.openxmlformats.org/officeDocument/2006/relationships/hyperlink" Target="mailto:anu.pollusaar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tel:53%20411%20117" TargetMode="External"/><Relationship Id="rId7" Type="http://schemas.openxmlformats.org/officeDocument/2006/relationships/hyperlink" Target="mailto:mart.juursoo@kliinikum.ee" TargetMode="External"/><Relationship Id="rId12" Type="http://schemas.openxmlformats.org/officeDocument/2006/relationships/hyperlink" Target="http://www.kliinikum.ee/" TargetMode="External"/><Relationship Id="rId17" Type="http://schemas.openxmlformats.org/officeDocument/2006/relationships/hyperlink" Target="mailto:eve.kanarik@kliinikum.ee" TargetMode="External"/><Relationship Id="rId25" Type="http://schemas.openxmlformats.org/officeDocument/2006/relationships/hyperlink" Target="mailto:info@ambromed.e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atriito.ee/" TargetMode="External"/><Relationship Id="rId20" Type="http://schemas.openxmlformats.org/officeDocument/2006/relationships/hyperlink" Target="http://www.kliinikum.ee/taastusravi." TargetMode="External"/><Relationship Id="rId29" Type="http://schemas.openxmlformats.org/officeDocument/2006/relationships/hyperlink" Target="mailto:anutaal@hot.e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nis.arro@executivelab.ee" TargetMode="External"/><Relationship Id="rId11" Type="http://schemas.openxmlformats.org/officeDocument/2006/relationships/hyperlink" Target="mailto:tuuliki.hion@kliinikum.ee" TargetMode="External"/><Relationship Id="rId24" Type="http://schemas.openxmlformats.org/officeDocument/2006/relationships/hyperlink" Target="http://www.katriito.ee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irsti.akkermann@ut.ee" TargetMode="External"/><Relationship Id="rId15" Type="http://schemas.openxmlformats.org/officeDocument/2006/relationships/hyperlink" Target="mailto:katriito@katriito.ee" TargetMode="External"/><Relationship Id="rId23" Type="http://schemas.openxmlformats.org/officeDocument/2006/relationships/hyperlink" Target="tel:53%20411%20117" TargetMode="External"/><Relationship Id="rId28" Type="http://schemas.openxmlformats.org/officeDocument/2006/relationships/hyperlink" Target="mailto:anu1taal@gmail.com" TargetMode="External"/><Relationship Id="rId10" Type="http://schemas.openxmlformats.org/officeDocument/2006/relationships/hyperlink" Target="mailto:marlen.herik@ph.ee" TargetMode="External"/><Relationship Id="rId19" Type="http://schemas.openxmlformats.org/officeDocument/2006/relationships/hyperlink" Target="mailto:jorgen.matsi@ut.ee" TargetMode="External"/><Relationship Id="rId31" Type="http://schemas.openxmlformats.org/officeDocument/2006/relationships/hyperlink" Target="http://www.eguerapraksi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riito.ee/" TargetMode="External"/><Relationship Id="rId14" Type="http://schemas.openxmlformats.org/officeDocument/2006/relationships/hyperlink" Target="tel:53%20411%20117" TargetMode="External"/><Relationship Id="rId22" Type="http://schemas.openxmlformats.org/officeDocument/2006/relationships/hyperlink" Target="mailto:lnoupuu@gmail.com" TargetMode="External"/><Relationship Id="rId27" Type="http://schemas.openxmlformats.org/officeDocument/2006/relationships/hyperlink" Target="mailto:info@ambromed.ee" TargetMode="External"/><Relationship Id="rId30" Type="http://schemas.openxmlformats.org/officeDocument/2006/relationships/hyperlink" Target="mailto:lilleu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962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Kask</dc:creator>
  <cp:keywords/>
  <dc:description/>
  <cp:lastModifiedBy>Kristjan Kask</cp:lastModifiedBy>
  <cp:revision>32</cp:revision>
  <dcterms:created xsi:type="dcterms:W3CDTF">2017-03-04T12:46:00Z</dcterms:created>
  <dcterms:modified xsi:type="dcterms:W3CDTF">2017-05-13T13:01:00Z</dcterms:modified>
</cp:coreProperties>
</file>